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2F" w:rsidRPr="00C05566" w:rsidRDefault="00322A2F" w:rsidP="00322A2F">
      <w:pPr>
        <w:autoSpaceDE w:val="0"/>
        <w:autoSpaceDN w:val="0"/>
        <w:adjustRightInd w:val="0"/>
        <w:rPr>
          <w:b/>
          <w:sz w:val="20"/>
          <w:szCs w:val="20"/>
          <w:lang w:val="uz-Cyrl-UZ"/>
        </w:rPr>
      </w:pPr>
      <w:bookmarkStart w:id="0" w:name="_GoBack"/>
      <w:bookmarkEnd w:id="0"/>
      <w:r>
        <w:rPr>
          <w:b/>
          <w:sz w:val="20"/>
          <w:szCs w:val="20"/>
          <w:lang w:val="uz-Cyrl-UZ"/>
        </w:rPr>
        <w:t xml:space="preserve">    </w:t>
      </w:r>
      <w:r w:rsidRPr="00103915">
        <w:rPr>
          <w:b/>
          <w:sz w:val="20"/>
          <w:szCs w:val="20"/>
          <w:lang w:val="uz-Cyrl-UZ"/>
        </w:rPr>
        <w:t xml:space="preserve">  </w:t>
      </w:r>
      <w:r w:rsidRPr="00C05566">
        <w:rPr>
          <w:b/>
          <w:sz w:val="20"/>
          <w:szCs w:val="20"/>
          <w:lang w:val="uz-Cyrl-UZ"/>
        </w:rPr>
        <w:t xml:space="preserve">                                                                    </w:t>
      </w:r>
    </w:p>
    <w:p w:rsidR="00322A2F" w:rsidRPr="00CE31CA" w:rsidRDefault="00322A2F" w:rsidP="00322A2F">
      <w:pPr>
        <w:autoSpaceDE w:val="0"/>
        <w:autoSpaceDN w:val="0"/>
        <w:adjustRightInd w:val="0"/>
        <w:rPr>
          <w:b/>
          <w:sz w:val="20"/>
          <w:szCs w:val="20"/>
          <w:lang w:val="uz-Cyrl-UZ"/>
        </w:rPr>
      </w:pPr>
      <w:r w:rsidRPr="00103915">
        <w:rPr>
          <w:b/>
          <w:sz w:val="20"/>
          <w:szCs w:val="20"/>
          <w:lang w:val="uz-Cyrl-UZ"/>
        </w:rPr>
        <w:t xml:space="preserve">    </w:t>
      </w:r>
      <w:r w:rsidRPr="001318E2">
        <w:rPr>
          <w:b/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  <w:lang w:val="uz-Cyrl-UZ"/>
        </w:rPr>
        <w:t xml:space="preserve">                           </w:t>
      </w:r>
      <w:r w:rsidRPr="00756CE9">
        <w:rPr>
          <w:b/>
          <w:sz w:val="20"/>
          <w:szCs w:val="20"/>
          <w:lang w:val="uz-Cyrl-UZ"/>
        </w:rPr>
        <w:t xml:space="preserve">ОЛДИ– СОТДИ ШАРТНОМАСИ    № </w:t>
      </w:r>
      <w:r w:rsidRPr="00CE31CA">
        <w:rPr>
          <w:b/>
          <w:sz w:val="20"/>
          <w:szCs w:val="20"/>
          <w:lang w:val="uz-Cyrl-UZ"/>
        </w:rPr>
        <w:t>___</w:t>
      </w:r>
    </w:p>
    <w:p w:rsidR="00322A2F" w:rsidRPr="00CE31CA" w:rsidRDefault="00322A2F" w:rsidP="00322A2F">
      <w:pPr>
        <w:autoSpaceDE w:val="0"/>
        <w:autoSpaceDN w:val="0"/>
        <w:adjustRightInd w:val="0"/>
        <w:rPr>
          <w:sz w:val="20"/>
          <w:szCs w:val="20"/>
          <w:lang w:val="uz-Cyrl-UZ"/>
        </w:rPr>
      </w:pPr>
      <w:r w:rsidRPr="00CE31CA">
        <w:rPr>
          <w:sz w:val="20"/>
          <w:szCs w:val="20"/>
          <w:lang w:val="uz-Cyrl-UZ"/>
        </w:rPr>
        <w:t xml:space="preserve"> </w:t>
      </w:r>
    </w:p>
    <w:p w:rsidR="00322A2F" w:rsidRDefault="00322A2F" w:rsidP="00322A2F">
      <w:pPr>
        <w:autoSpaceDE w:val="0"/>
        <w:autoSpaceDN w:val="0"/>
        <w:adjustRightInd w:val="0"/>
        <w:rPr>
          <w:bCs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</w:t>
      </w:r>
      <w:r w:rsidRPr="00756CE9">
        <w:rPr>
          <w:bCs/>
          <w:sz w:val="20"/>
          <w:szCs w:val="20"/>
          <w:lang w:val="uz-Cyrl-UZ"/>
        </w:rPr>
        <w:t xml:space="preserve"> «</w:t>
      </w:r>
      <w:r w:rsidRPr="00E76D28">
        <w:rPr>
          <w:bCs/>
          <w:sz w:val="20"/>
          <w:szCs w:val="20"/>
          <w:lang w:val="uz-Cyrl-UZ"/>
        </w:rPr>
        <w:t>__</w:t>
      </w:r>
      <w:r w:rsidRPr="00756CE9">
        <w:rPr>
          <w:bCs/>
          <w:sz w:val="20"/>
          <w:szCs w:val="20"/>
          <w:lang w:val="uz-Cyrl-UZ"/>
        </w:rPr>
        <w:t xml:space="preserve">» </w:t>
      </w:r>
      <w:r w:rsidRPr="00E76D28">
        <w:rPr>
          <w:bCs/>
          <w:sz w:val="20"/>
          <w:szCs w:val="20"/>
          <w:lang w:val="uz-Cyrl-UZ"/>
        </w:rPr>
        <w:t>___________</w:t>
      </w:r>
      <w:r w:rsidRPr="00756CE9">
        <w:rPr>
          <w:bCs/>
          <w:sz w:val="20"/>
          <w:szCs w:val="20"/>
          <w:lang w:val="uz-Cyrl-UZ"/>
        </w:rPr>
        <w:t xml:space="preserve"> 202</w:t>
      </w:r>
      <w:r w:rsidRPr="00477295">
        <w:rPr>
          <w:bCs/>
          <w:sz w:val="20"/>
          <w:szCs w:val="20"/>
          <w:lang w:val="uz-Cyrl-UZ"/>
        </w:rPr>
        <w:t>2</w:t>
      </w:r>
      <w:r w:rsidRPr="00CE31CA">
        <w:rPr>
          <w:bCs/>
          <w:sz w:val="20"/>
          <w:szCs w:val="20"/>
          <w:lang w:val="uz-Cyrl-UZ"/>
        </w:rPr>
        <w:t xml:space="preserve"> </w:t>
      </w:r>
      <w:r w:rsidRPr="00756CE9">
        <w:rPr>
          <w:bCs/>
          <w:sz w:val="20"/>
          <w:szCs w:val="20"/>
          <w:lang w:val="uz-Cyrl-UZ"/>
        </w:rPr>
        <w:t xml:space="preserve">йил                                                                                                                 Пешку тумани   </w:t>
      </w:r>
    </w:p>
    <w:p w:rsidR="00322A2F" w:rsidRPr="00756CE9" w:rsidRDefault="00322A2F" w:rsidP="00322A2F">
      <w:pPr>
        <w:autoSpaceDE w:val="0"/>
        <w:autoSpaceDN w:val="0"/>
        <w:adjustRightInd w:val="0"/>
        <w:rPr>
          <w:bCs/>
          <w:sz w:val="20"/>
          <w:szCs w:val="20"/>
          <w:lang w:val="uz-Cyrl-UZ"/>
        </w:rPr>
      </w:pPr>
      <w:r w:rsidRPr="00756CE9">
        <w:rPr>
          <w:bCs/>
          <w:sz w:val="20"/>
          <w:szCs w:val="20"/>
          <w:lang w:val="uz-Cyrl-UZ"/>
        </w:rPr>
        <w:t xml:space="preserve"> </w:t>
      </w:r>
    </w:p>
    <w:p w:rsidR="00322A2F" w:rsidRPr="00756CE9" w:rsidRDefault="00322A2F" w:rsidP="00322A2F">
      <w:pPr>
        <w:ind w:right="-11"/>
        <w:rPr>
          <w:sz w:val="20"/>
          <w:szCs w:val="20"/>
          <w:lang w:val="uz-Cyrl-UZ"/>
        </w:rPr>
      </w:pPr>
      <w:r w:rsidRPr="00477295">
        <w:rPr>
          <w:sz w:val="20"/>
          <w:szCs w:val="20"/>
          <w:lang w:val="uz-Cyrl-UZ"/>
        </w:rPr>
        <w:t>"</w:t>
      </w:r>
      <w:r w:rsidR="00B96F55" w:rsidRPr="00B96F55">
        <w:rPr>
          <w:sz w:val="20"/>
          <w:szCs w:val="20"/>
          <w:lang w:val="uz-Cyrl-UZ"/>
        </w:rPr>
        <w:t>_____________</w:t>
      </w:r>
      <w:r w:rsidR="00B96F55">
        <w:rPr>
          <w:sz w:val="20"/>
          <w:szCs w:val="20"/>
          <w:lang w:val="uz-Cyrl-UZ"/>
        </w:rPr>
        <w:t>_____________</w:t>
      </w:r>
      <w:r>
        <w:rPr>
          <w:sz w:val="20"/>
          <w:szCs w:val="20"/>
          <w:lang w:val="uz-Cyrl-UZ"/>
        </w:rPr>
        <w:t xml:space="preserve"> </w:t>
      </w:r>
      <w:r w:rsidRPr="00477295">
        <w:rPr>
          <w:sz w:val="20"/>
          <w:szCs w:val="20"/>
          <w:lang w:val="uz-Cyrl-UZ"/>
        </w:rPr>
        <w:t xml:space="preserve">" </w:t>
      </w:r>
      <w:r w:rsidR="00B96F55">
        <w:rPr>
          <w:sz w:val="20"/>
          <w:szCs w:val="20"/>
          <w:lang w:val="uz-Cyrl-UZ"/>
        </w:rPr>
        <w:t>_____</w:t>
      </w:r>
      <w:r>
        <w:rPr>
          <w:sz w:val="20"/>
          <w:szCs w:val="20"/>
          <w:lang w:val="uz-Cyrl-UZ"/>
        </w:rPr>
        <w:t xml:space="preserve">   </w:t>
      </w:r>
      <w:r w:rsidRPr="00756CE9">
        <w:rPr>
          <w:sz w:val="20"/>
          <w:szCs w:val="20"/>
          <w:lang w:val="uz-Cyrl-UZ"/>
        </w:rPr>
        <w:t xml:space="preserve">кейинги </w:t>
      </w:r>
      <w:r>
        <w:rPr>
          <w:sz w:val="20"/>
          <w:szCs w:val="20"/>
          <w:lang w:val="uz-Cyrl-UZ"/>
        </w:rPr>
        <w:t>у</w:t>
      </w:r>
      <w:r w:rsidRPr="00756CE9">
        <w:rPr>
          <w:sz w:val="20"/>
          <w:szCs w:val="20"/>
          <w:lang w:val="uz-Cyrl-UZ"/>
        </w:rPr>
        <w:t xml:space="preserve">ринларда ”Сотувчи” деб юритилади. Ўзининг устав асосида иш юритувчи рахбари   </w:t>
      </w:r>
      <w:r>
        <w:rPr>
          <w:sz w:val="20"/>
          <w:szCs w:val="20"/>
          <w:lang w:val="uz-Cyrl-UZ"/>
        </w:rPr>
        <w:t xml:space="preserve">Б.Ҳайитов </w:t>
      </w:r>
      <w:r w:rsidRPr="00756CE9">
        <w:rPr>
          <w:sz w:val="20"/>
          <w:szCs w:val="20"/>
          <w:lang w:val="uz-Cyrl-UZ"/>
        </w:rPr>
        <w:t xml:space="preserve"> номидан, бир томондан ва     </w:t>
      </w:r>
      <w:r w:rsidR="00B96F55">
        <w:rPr>
          <w:sz w:val="20"/>
          <w:szCs w:val="20"/>
          <w:lang w:val="uz-Cyrl-UZ"/>
        </w:rPr>
        <w:t>______________________</w:t>
      </w:r>
      <w:r w:rsidRPr="00756CE9">
        <w:rPr>
          <w:sz w:val="20"/>
          <w:szCs w:val="20"/>
          <w:lang w:val="uz-Cyrl-UZ"/>
        </w:rPr>
        <w:t xml:space="preserve">кейинги ўринларда “Сотиб олувчи” деб юритилади, Ўзининг низом асосида иш юритувчи рахбари </w:t>
      </w:r>
      <w:r w:rsidR="00B96F55">
        <w:rPr>
          <w:sz w:val="20"/>
          <w:szCs w:val="20"/>
          <w:lang w:val="uz-Cyrl-UZ"/>
        </w:rPr>
        <w:t>__________________</w:t>
      </w:r>
      <w:r w:rsidRPr="00756CE9">
        <w:rPr>
          <w:sz w:val="20"/>
          <w:szCs w:val="20"/>
          <w:lang w:val="uz-Cyrl-UZ"/>
        </w:rPr>
        <w:t xml:space="preserve"> номидан, иккинчи томондан мазкур шартномани қуйидагилар ҳақида туздилар</w:t>
      </w:r>
    </w:p>
    <w:p w:rsidR="00322A2F" w:rsidRPr="00756CE9" w:rsidRDefault="00322A2F" w:rsidP="00322A2F">
      <w:pPr>
        <w:pStyle w:val="ae"/>
        <w:numPr>
          <w:ilvl w:val="0"/>
          <w:numId w:val="5"/>
        </w:numPr>
        <w:jc w:val="center"/>
        <w:rPr>
          <w:bCs/>
          <w:sz w:val="20"/>
          <w:szCs w:val="20"/>
          <w:lang w:val="uz-Cyrl-UZ"/>
        </w:rPr>
      </w:pPr>
      <w:r w:rsidRPr="00756CE9">
        <w:rPr>
          <w:bCs/>
          <w:sz w:val="20"/>
          <w:szCs w:val="20"/>
          <w:lang w:val="uz-Cyrl-UZ"/>
        </w:rPr>
        <w:t>ШАРТНОМАНИНГ  ПРЕДМЕТИ</w:t>
      </w:r>
    </w:p>
    <w:p w:rsidR="00322A2F" w:rsidRPr="00756CE9" w:rsidRDefault="00322A2F" w:rsidP="00322A2F">
      <w:pPr>
        <w:pStyle w:val="ae"/>
        <w:numPr>
          <w:ilvl w:val="1"/>
          <w:numId w:val="5"/>
        </w:numPr>
        <w:ind w:left="426"/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  </w:t>
      </w:r>
    </w:p>
    <w:p w:rsidR="00322A2F" w:rsidRPr="00756CE9" w:rsidRDefault="00322A2F" w:rsidP="00322A2F">
      <w:pPr>
        <w:pStyle w:val="ae"/>
        <w:numPr>
          <w:ilvl w:val="1"/>
          <w:numId w:val="5"/>
        </w:numPr>
        <w:ind w:left="426"/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1.2. Мазкур жадвалда кўрсатилган товар (маҳсу</w:t>
      </w:r>
      <w:r w:rsidR="00B96F55">
        <w:rPr>
          <w:sz w:val="20"/>
          <w:szCs w:val="20"/>
          <w:lang w:val="uz-Cyrl-UZ"/>
        </w:rPr>
        <w:t>лот)ни етказиб бериш муддати: «__</w:t>
      </w:r>
      <w:r w:rsidRPr="00756CE9">
        <w:rPr>
          <w:sz w:val="20"/>
          <w:szCs w:val="20"/>
          <w:lang w:val="uz-Cyrl-UZ"/>
        </w:rPr>
        <w:t xml:space="preserve">» </w:t>
      </w:r>
      <w:r w:rsidR="00B96F55">
        <w:rPr>
          <w:sz w:val="20"/>
          <w:szCs w:val="20"/>
          <w:lang w:val="uz-Cyrl-UZ"/>
        </w:rPr>
        <w:t>______________</w:t>
      </w:r>
      <w:r w:rsidRPr="00756CE9">
        <w:rPr>
          <w:sz w:val="20"/>
          <w:szCs w:val="20"/>
          <w:lang w:val="uz-Cyrl-UZ"/>
        </w:rPr>
        <w:t xml:space="preserve"> 20</w:t>
      </w:r>
      <w:r w:rsidR="00B96F55">
        <w:rPr>
          <w:sz w:val="20"/>
          <w:szCs w:val="20"/>
          <w:lang w:val="uz-Cyrl-UZ"/>
        </w:rPr>
        <w:t>__</w:t>
      </w:r>
      <w:r w:rsidRPr="00756CE9">
        <w:rPr>
          <w:sz w:val="20"/>
          <w:szCs w:val="20"/>
          <w:lang w:val="uz-Cyrl-UZ"/>
        </w:rPr>
        <w:t xml:space="preserve"> йилгача</w:t>
      </w:r>
    </w:p>
    <w:p w:rsidR="00322A2F" w:rsidRPr="00756CE9" w:rsidRDefault="00322A2F" w:rsidP="00322A2F">
      <w:pPr>
        <w:jc w:val="center"/>
        <w:rPr>
          <w:bCs/>
          <w:sz w:val="20"/>
          <w:szCs w:val="20"/>
          <w:lang w:val="uz-Cyrl-UZ"/>
        </w:rPr>
      </w:pPr>
      <w:r w:rsidRPr="00756CE9">
        <w:rPr>
          <w:bCs/>
          <w:sz w:val="20"/>
          <w:szCs w:val="20"/>
          <w:lang w:val="uz-Cyrl-UZ"/>
        </w:rPr>
        <w:t>2. ТЎЛОВ  ШАРТЛАРИ</w:t>
      </w:r>
    </w:p>
    <w:tbl>
      <w:tblPr>
        <w:tblpPr w:leftFromText="180" w:rightFromText="180" w:vertAnchor="text" w:horzAnchor="margin" w:tblpX="108" w:tblpY="189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296"/>
        <w:gridCol w:w="816"/>
        <w:gridCol w:w="681"/>
        <w:gridCol w:w="1255"/>
        <w:gridCol w:w="2829"/>
      </w:tblGrid>
      <w:tr w:rsidR="00322A2F" w:rsidRPr="00756CE9" w:rsidTr="00C5487F">
        <w:trPr>
          <w:trHeight w:val="599"/>
        </w:trPr>
        <w:tc>
          <w:tcPr>
            <w:tcW w:w="573" w:type="dxa"/>
          </w:tcPr>
          <w:p w:rsidR="00322A2F" w:rsidRPr="00CE31CA" w:rsidRDefault="00322A2F" w:rsidP="00322A2F">
            <w:pPr>
              <w:jc w:val="both"/>
              <w:rPr>
                <w:b/>
                <w:sz w:val="20"/>
                <w:szCs w:val="20"/>
              </w:rPr>
            </w:pPr>
            <w:r w:rsidRPr="00CE31CA">
              <w:rPr>
                <w:b/>
                <w:sz w:val="20"/>
                <w:szCs w:val="20"/>
              </w:rPr>
              <w:t>№</w:t>
            </w:r>
          </w:p>
          <w:p w:rsidR="00322A2F" w:rsidRPr="00CE31CA" w:rsidRDefault="00322A2F" w:rsidP="00322A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</w:tcPr>
          <w:p w:rsidR="00322A2F" w:rsidRPr="00CE31CA" w:rsidRDefault="00322A2F" w:rsidP="00322A2F">
            <w:pPr>
              <w:jc w:val="center"/>
              <w:rPr>
                <w:b/>
                <w:sz w:val="20"/>
                <w:szCs w:val="20"/>
              </w:rPr>
            </w:pPr>
            <w:r w:rsidRPr="00CE31CA">
              <w:rPr>
                <w:b/>
                <w:sz w:val="20"/>
                <w:szCs w:val="20"/>
              </w:rPr>
              <w:t>Товар</w:t>
            </w:r>
            <w:r w:rsidRPr="00CE31CA">
              <w:rPr>
                <w:b/>
                <w:sz w:val="20"/>
                <w:szCs w:val="20"/>
                <w:lang w:val="uz-Cyrl-UZ"/>
              </w:rPr>
              <w:t xml:space="preserve"> (</w:t>
            </w:r>
            <w:r w:rsidRPr="00CE31CA">
              <w:rPr>
                <w:b/>
                <w:sz w:val="20"/>
                <w:szCs w:val="20"/>
              </w:rPr>
              <w:t>М</w:t>
            </w:r>
            <w:r w:rsidRPr="00CE31CA">
              <w:rPr>
                <w:b/>
                <w:sz w:val="20"/>
                <w:szCs w:val="20"/>
                <w:lang w:val="uz-Cyrl-UZ"/>
              </w:rPr>
              <w:t>аҳсулот)</w:t>
            </w:r>
            <w:r w:rsidRPr="00CE31C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CE31CA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816" w:type="dxa"/>
          </w:tcPr>
          <w:p w:rsidR="00322A2F" w:rsidRPr="00CE31CA" w:rsidRDefault="00322A2F" w:rsidP="00322A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31CA">
              <w:rPr>
                <w:b/>
                <w:sz w:val="20"/>
                <w:szCs w:val="20"/>
              </w:rPr>
              <w:t>Ўлчов</w:t>
            </w:r>
            <w:proofErr w:type="spellEnd"/>
            <w:r w:rsidRPr="00CE31C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E31CA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681" w:type="dxa"/>
          </w:tcPr>
          <w:p w:rsidR="00322A2F" w:rsidRPr="00CE31CA" w:rsidRDefault="00322A2F" w:rsidP="00322A2F">
            <w:pPr>
              <w:jc w:val="center"/>
              <w:rPr>
                <w:b/>
                <w:sz w:val="20"/>
                <w:szCs w:val="20"/>
              </w:rPr>
            </w:pPr>
            <w:r w:rsidRPr="00CE31CA">
              <w:rPr>
                <w:b/>
                <w:sz w:val="20"/>
                <w:szCs w:val="20"/>
              </w:rPr>
              <w:t>Сони</w:t>
            </w:r>
          </w:p>
        </w:tc>
        <w:tc>
          <w:tcPr>
            <w:tcW w:w="1255" w:type="dxa"/>
          </w:tcPr>
          <w:p w:rsidR="00322A2F" w:rsidRPr="00CE31CA" w:rsidRDefault="00322A2F" w:rsidP="00322A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31CA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2829" w:type="dxa"/>
          </w:tcPr>
          <w:p w:rsidR="00322A2F" w:rsidRPr="00CE31CA" w:rsidRDefault="00322A2F" w:rsidP="00322A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31CA">
              <w:rPr>
                <w:b/>
                <w:sz w:val="20"/>
                <w:szCs w:val="20"/>
              </w:rPr>
              <w:t>Баҳоси</w:t>
            </w:r>
            <w:proofErr w:type="spellEnd"/>
          </w:p>
        </w:tc>
      </w:tr>
    </w:tbl>
    <w:tbl>
      <w:tblPr>
        <w:tblW w:w="1046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6"/>
        <w:gridCol w:w="4324"/>
        <w:gridCol w:w="827"/>
        <w:gridCol w:w="679"/>
        <w:gridCol w:w="1251"/>
        <w:gridCol w:w="2797"/>
      </w:tblGrid>
      <w:tr w:rsidR="00322A2F" w:rsidRPr="00CE31CA" w:rsidTr="00B96F55">
        <w:trPr>
          <w:trHeight w:val="4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2F" w:rsidRPr="00CE31CA" w:rsidRDefault="00322A2F" w:rsidP="00322A2F">
            <w:pPr>
              <w:jc w:val="center"/>
              <w:rPr>
                <w:color w:val="000000"/>
                <w:sz w:val="22"/>
                <w:szCs w:val="22"/>
              </w:rPr>
            </w:pPr>
            <w:r w:rsidRPr="00CE31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F" w:rsidRPr="00C82767" w:rsidRDefault="00322A2F" w:rsidP="00C5487F">
            <w:pPr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F" w:rsidRPr="00CE31CA" w:rsidRDefault="00322A2F" w:rsidP="00322A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F" w:rsidRPr="00CE31CA" w:rsidRDefault="00322A2F" w:rsidP="00322A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F" w:rsidRPr="00CE31CA" w:rsidRDefault="00322A2F" w:rsidP="00270E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2F" w:rsidRPr="00CE31CA" w:rsidRDefault="00322A2F" w:rsidP="00C548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2767" w:rsidRPr="00CE31CA" w:rsidTr="00B96F55">
        <w:trPr>
          <w:trHeight w:val="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5487F" w:rsidP="00225E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C8276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C8276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225EA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C8276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270E0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82767" w:rsidRPr="00CE31CA" w:rsidTr="00B96F55">
        <w:trPr>
          <w:trHeight w:val="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5487F" w:rsidP="00225E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C8276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C8276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225EA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270E0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67" w:rsidRPr="00C82767" w:rsidRDefault="00C82767" w:rsidP="00270E0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5487F" w:rsidRPr="00CE31CA" w:rsidTr="00C5487F">
        <w:trPr>
          <w:trHeight w:val="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82767" w:rsidP="00225EA4">
            <w:pPr>
              <w:jc w:val="center"/>
              <w:rPr>
                <w:color w:val="000000"/>
                <w:sz w:val="22"/>
                <w:szCs w:val="22"/>
              </w:rPr>
            </w:pPr>
            <w:r w:rsidRPr="00CE31CA">
              <w:rPr>
                <w:color w:val="000000"/>
                <w:sz w:val="22"/>
                <w:szCs w:val="22"/>
              </w:rPr>
              <w:t> </w:t>
            </w:r>
            <w:r w:rsidR="00B96F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82767" w:rsidP="00225EA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E31CA">
              <w:rPr>
                <w:b/>
                <w:bCs/>
                <w:color w:val="000000"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82767" w:rsidP="00225E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31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82767" w:rsidP="00225E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31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82767" w:rsidP="00225E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E31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767" w:rsidRPr="00CE31CA" w:rsidRDefault="00C82767" w:rsidP="00270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6F55" w:rsidRPr="00C82767" w:rsidTr="00B96F55">
        <w:trPr>
          <w:trHeight w:val="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55" w:rsidRPr="00CE31CA" w:rsidRDefault="00B96F55" w:rsidP="00063C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55" w:rsidRPr="00B96F55" w:rsidRDefault="00B96F55" w:rsidP="00063C3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E31CA">
              <w:rPr>
                <w:b/>
                <w:bCs/>
                <w:color w:val="000000"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55" w:rsidRPr="00B96F55" w:rsidRDefault="00B96F55" w:rsidP="00063C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55" w:rsidRPr="00B96F55" w:rsidRDefault="00B96F55" w:rsidP="00063C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55" w:rsidRPr="00B96F55" w:rsidRDefault="00B96F55" w:rsidP="00063C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55" w:rsidRPr="00B96F55" w:rsidRDefault="00B96F55" w:rsidP="00B96F5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96F55" w:rsidRDefault="00B96F55" w:rsidP="00322A2F">
      <w:pPr>
        <w:ind w:right="-296"/>
        <w:rPr>
          <w:sz w:val="20"/>
          <w:szCs w:val="20"/>
          <w:lang w:val="uz-Cyrl-UZ"/>
        </w:rPr>
      </w:pPr>
    </w:p>
    <w:p w:rsidR="00B96F55" w:rsidRDefault="00322A2F" w:rsidP="00322A2F">
      <w:pPr>
        <w:ind w:right="-296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2.1. Ушбу шартноманинг умумий суммаси </w:t>
      </w:r>
      <w:r>
        <w:rPr>
          <w:b/>
          <w:bCs/>
          <w:color w:val="000000"/>
          <w:sz w:val="22"/>
          <w:szCs w:val="22"/>
        </w:rPr>
        <w:t xml:space="preserve"> </w:t>
      </w:r>
      <w:r w:rsidR="00B96F55">
        <w:rPr>
          <w:b/>
          <w:bCs/>
          <w:color w:val="000000"/>
          <w:sz w:val="22"/>
          <w:szCs w:val="22"/>
        </w:rPr>
        <w:t>_____________</w:t>
      </w:r>
      <w:r w:rsidRPr="00CE31CA">
        <w:rPr>
          <w:b/>
          <w:bCs/>
          <w:color w:val="000000"/>
          <w:sz w:val="22"/>
          <w:szCs w:val="22"/>
        </w:rPr>
        <w:t xml:space="preserve"> </w:t>
      </w:r>
      <w:r w:rsidRPr="00756CE9">
        <w:rPr>
          <w:b/>
          <w:sz w:val="20"/>
          <w:szCs w:val="20"/>
        </w:rPr>
        <w:t xml:space="preserve"> </w:t>
      </w:r>
      <w:r w:rsidRPr="00756CE9">
        <w:rPr>
          <w:b/>
          <w:sz w:val="20"/>
          <w:szCs w:val="20"/>
          <w:lang w:val="uz-Cyrl-UZ"/>
        </w:rPr>
        <w:t xml:space="preserve"> (</w:t>
      </w:r>
      <w:r w:rsidR="00B96F55">
        <w:rPr>
          <w:b/>
          <w:sz w:val="20"/>
          <w:szCs w:val="20"/>
          <w:lang w:val="uz-Cyrl-UZ"/>
        </w:rPr>
        <w:t>_____________________________</w:t>
      </w:r>
      <w:r>
        <w:rPr>
          <w:b/>
          <w:sz w:val="20"/>
          <w:szCs w:val="20"/>
          <w:lang w:val="uz-Cyrl-UZ"/>
        </w:rPr>
        <w:t xml:space="preserve"> </w:t>
      </w:r>
      <w:r w:rsidRPr="00756CE9">
        <w:rPr>
          <w:b/>
          <w:sz w:val="20"/>
          <w:szCs w:val="20"/>
          <w:lang w:val="uz-Cyrl-UZ"/>
        </w:rPr>
        <w:t>)</w:t>
      </w:r>
      <w:r w:rsidRPr="00756CE9">
        <w:rPr>
          <w:sz w:val="20"/>
          <w:szCs w:val="20"/>
          <w:lang w:val="uz-Cyrl-UZ"/>
        </w:rPr>
        <w:t xml:space="preserve"> сўмни ташкил этади</w:t>
      </w:r>
    </w:p>
    <w:p w:rsidR="00322A2F" w:rsidRPr="00756CE9" w:rsidRDefault="00322A2F" w:rsidP="00322A2F">
      <w:pPr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2.2. Сотиб олинадиган Товар (махсулот) учун олдиндан тулов миқдори  </w:t>
      </w:r>
      <w:r w:rsidR="00B96F55">
        <w:rPr>
          <w:b/>
          <w:sz w:val="20"/>
          <w:szCs w:val="20"/>
          <w:lang w:val="uz-Cyrl-UZ"/>
        </w:rPr>
        <w:t>______________</w:t>
      </w:r>
      <w:r w:rsidRPr="00756CE9">
        <w:rPr>
          <w:sz w:val="20"/>
          <w:szCs w:val="20"/>
          <w:lang w:val="uz-Cyrl-UZ"/>
        </w:rPr>
        <w:t xml:space="preserve">сумни, яъни, белги-ланган сумманинг </w:t>
      </w:r>
      <w:r w:rsidRPr="00F3417B">
        <w:rPr>
          <w:sz w:val="20"/>
          <w:szCs w:val="20"/>
          <w:lang w:val="uz-Cyrl-UZ"/>
        </w:rPr>
        <w:t>30</w:t>
      </w:r>
      <w:r w:rsidRPr="00756CE9">
        <w:rPr>
          <w:sz w:val="20"/>
          <w:szCs w:val="20"/>
          <w:lang w:val="uz-Cyrl-UZ"/>
        </w:rPr>
        <w:t xml:space="preserve"> фоизини ташкил қилади ва бу олдиндан тўлов 202</w:t>
      </w:r>
      <w:r>
        <w:rPr>
          <w:sz w:val="20"/>
          <w:szCs w:val="20"/>
          <w:lang w:val="uz-Cyrl-UZ"/>
        </w:rPr>
        <w:t>2</w:t>
      </w:r>
      <w:r w:rsidRPr="00756CE9">
        <w:rPr>
          <w:sz w:val="20"/>
          <w:szCs w:val="20"/>
          <w:lang w:val="uz-Cyrl-UZ"/>
        </w:rPr>
        <w:t xml:space="preserve"> йилнинг</w:t>
      </w:r>
      <w:r>
        <w:rPr>
          <w:sz w:val="20"/>
          <w:szCs w:val="20"/>
          <w:lang w:val="uz-Cyrl-UZ"/>
        </w:rPr>
        <w:t xml:space="preserve"> </w:t>
      </w:r>
      <w:r w:rsidR="00B96F55">
        <w:rPr>
          <w:sz w:val="20"/>
          <w:szCs w:val="20"/>
          <w:lang w:val="uz-Cyrl-UZ"/>
        </w:rPr>
        <w:t>________________</w:t>
      </w:r>
      <w:r w:rsidRPr="00756CE9">
        <w:rPr>
          <w:sz w:val="20"/>
          <w:szCs w:val="20"/>
          <w:lang w:val="uz-Cyrl-UZ"/>
        </w:rPr>
        <w:t xml:space="preserve">ойида  амалга оширилади. Якуний тўловнинг миқдори эса </w:t>
      </w:r>
      <w:r w:rsidR="00B96F55">
        <w:rPr>
          <w:b/>
          <w:color w:val="000000"/>
          <w:sz w:val="22"/>
          <w:szCs w:val="22"/>
          <w:lang w:val="uz-Cyrl-UZ"/>
        </w:rPr>
        <w:t>________________</w:t>
      </w:r>
      <w:r w:rsidRPr="00756CE9">
        <w:rPr>
          <w:sz w:val="20"/>
          <w:szCs w:val="20"/>
          <w:lang w:val="uz-Cyrl-UZ"/>
        </w:rPr>
        <w:t xml:space="preserve"> сўмни, яъни, келишилган  сумманинг </w:t>
      </w:r>
      <w:r w:rsidRPr="00F3417B">
        <w:rPr>
          <w:sz w:val="20"/>
          <w:szCs w:val="20"/>
          <w:lang w:val="uz-Cyrl-UZ"/>
        </w:rPr>
        <w:t>70</w:t>
      </w:r>
      <w:r w:rsidRPr="00756CE9">
        <w:rPr>
          <w:sz w:val="20"/>
          <w:szCs w:val="20"/>
          <w:lang w:val="uz-Cyrl-UZ"/>
        </w:rPr>
        <w:t xml:space="preserve"> фоизини ташкил этади ва бу якуний тўлов ҳисоб-фактура (ёки ишлар бажарилганлигини тасдиқловчи ҳужжат) тақдим қилингандан сўнг 20</w:t>
      </w:r>
      <w:r w:rsidR="00B96F55">
        <w:rPr>
          <w:sz w:val="20"/>
          <w:szCs w:val="20"/>
          <w:lang w:val="uz-Cyrl-UZ"/>
        </w:rPr>
        <w:t>__</w:t>
      </w:r>
      <w:r w:rsidRPr="00756CE9">
        <w:rPr>
          <w:sz w:val="20"/>
          <w:szCs w:val="20"/>
          <w:lang w:val="uz-Cyrl-UZ"/>
        </w:rPr>
        <w:t xml:space="preserve"> йил «</w:t>
      </w:r>
      <w:r w:rsidR="00B96F55">
        <w:rPr>
          <w:sz w:val="20"/>
          <w:szCs w:val="20"/>
          <w:lang w:val="uz-Cyrl-UZ"/>
        </w:rPr>
        <w:t>__</w:t>
      </w:r>
      <w:r w:rsidRPr="00756CE9">
        <w:rPr>
          <w:sz w:val="20"/>
          <w:szCs w:val="20"/>
          <w:lang w:val="uz-Cyrl-UZ"/>
        </w:rPr>
        <w:t>»</w:t>
      </w:r>
      <w:r w:rsidR="00B96F55">
        <w:rPr>
          <w:sz w:val="20"/>
          <w:szCs w:val="20"/>
          <w:lang w:val="uz-Cyrl-UZ"/>
        </w:rPr>
        <w:t>___________</w:t>
      </w:r>
      <w:r w:rsidRPr="00756CE9">
        <w:rPr>
          <w:sz w:val="20"/>
          <w:szCs w:val="20"/>
          <w:lang w:val="uz-Cyrl-UZ"/>
        </w:rPr>
        <w:t xml:space="preserve">гача амалга оширилади. 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2.3. Ўзбекистон Республикаси Президентининг 2007 йил 28 февралдаги 594-сонли қарорига асосанбюджетдан маблағ олувчиларнинг бюджет маблағлари ҳисобига тузиладиган шартномаларида, қоидага кўра, </w:t>
      </w:r>
      <w:r w:rsidRPr="00F3417B">
        <w:rPr>
          <w:sz w:val="20"/>
          <w:szCs w:val="20"/>
          <w:lang w:val="uz-Cyrl-UZ"/>
        </w:rPr>
        <w:t>30</w:t>
      </w:r>
      <w:r w:rsidRPr="00756CE9">
        <w:rPr>
          <w:sz w:val="20"/>
          <w:szCs w:val="20"/>
          <w:lang w:val="uz-Cyrl-UZ"/>
        </w:rPr>
        <w:t xml:space="preserve"> фоиз миқдорида олдиндан ҳақ тўлаш назарда тутилган </w:t>
      </w:r>
    </w:p>
    <w:p w:rsidR="00322A2F" w:rsidRPr="00756CE9" w:rsidRDefault="00322A2F" w:rsidP="00322A2F">
      <w:pPr>
        <w:jc w:val="both"/>
        <w:rPr>
          <w:bCs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2.4. Тўлов шакли нақд пулсиз пул кўчириш йўли билан амалга оширилади. </w:t>
      </w:r>
    </w:p>
    <w:p w:rsidR="00322A2F" w:rsidRPr="00756CE9" w:rsidRDefault="00322A2F" w:rsidP="00322A2F">
      <w:pPr>
        <w:jc w:val="center"/>
        <w:rPr>
          <w:bCs/>
          <w:sz w:val="20"/>
          <w:szCs w:val="20"/>
          <w:lang w:val="uz-Cyrl-UZ"/>
        </w:rPr>
      </w:pPr>
      <w:r w:rsidRPr="00756CE9">
        <w:rPr>
          <w:bCs/>
          <w:sz w:val="20"/>
          <w:szCs w:val="20"/>
          <w:lang w:val="uz-Cyrl-UZ"/>
        </w:rPr>
        <w:t>3. ТАРАФЛАРНИНГ МАЖБУРИЯТЛАРИ</w:t>
      </w:r>
    </w:p>
    <w:p w:rsidR="00322A2F" w:rsidRPr="00756CE9" w:rsidRDefault="00322A2F" w:rsidP="00322A2F">
      <w:pPr>
        <w:rPr>
          <w:bCs/>
          <w:sz w:val="20"/>
          <w:szCs w:val="20"/>
          <w:lang w:val="uz-Cyrl-UZ"/>
        </w:rPr>
      </w:pPr>
      <w:r w:rsidRPr="00756CE9">
        <w:rPr>
          <w:bCs/>
          <w:sz w:val="20"/>
          <w:szCs w:val="20"/>
          <w:lang w:val="uz-Cyrl-UZ"/>
        </w:rPr>
        <w:t xml:space="preserve"> 3.1. Сотувчининг мажбуриятлари: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bCs/>
          <w:sz w:val="20"/>
          <w:szCs w:val="20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3.1.2. Товар (маҳсулот)ларнинг</w:t>
      </w:r>
      <w:r w:rsidRPr="00756CE9">
        <w:rPr>
          <w:b/>
          <w:bCs/>
          <w:sz w:val="20"/>
          <w:szCs w:val="20"/>
          <w:lang w:val="uz-Cyrl-UZ"/>
        </w:rPr>
        <w:t xml:space="preserve"> с</w:t>
      </w:r>
      <w:r w:rsidRPr="00756CE9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:rsidR="00322A2F" w:rsidRPr="00756CE9" w:rsidRDefault="00322A2F" w:rsidP="00322A2F">
      <w:pPr>
        <w:jc w:val="both"/>
        <w:rPr>
          <w:b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                                                    </w:t>
      </w:r>
    </w:p>
    <w:p w:rsidR="00322A2F" w:rsidRPr="00756CE9" w:rsidRDefault="00322A2F" w:rsidP="00322A2F">
      <w:pPr>
        <w:jc w:val="center"/>
        <w:rPr>
          <w:b/>
          <w:sz w:val="20"/>
          <w:szCs w:val="20"/>
          <w:lang w:val="uz-Cyrl-UZ"/>
        </w:rPr>
      </w:pPr>
      <w:r w:rsidRPr="00756CE9">
        <w:rPr>
          <w:b/>
          <w:sz w:val="20"/>
          <w:szCs w:val="20"/>
          <w:lang w:val="uz-Cyrl-UZ"/>
        </w:rPr>
        <w:t>3.2. Сотиб олувчининг мажбуриятлари: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322A2F" w:rsidRPr="00756CE9" w:rsidRDefault="00322A2F" w:rsidP="00322A2F">
      <w:pPr>
        <w:jc w:val="both"/>
        <w:rPr>
          <w:b/>
          <w:bCs/>
          <w:sz w:val="20"/>
          <w:szCs w:val="20"/>
        </w:rPr>
      </w:pPr>
      <w:r w:rsidRPr="00756CE9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322A2F" w:rsidRPr="00756CE9" w:rsidRDefault="00322A2F" w:rsidP="00322A2F">
      <w:pPr>
        <w:jc w:val="center"/>
        <w:rPr>
          <w:b/>
          <w:bCs/>
          <w:sz w:val="20"/>
          <w:szCs w:val="20"/>
          <w:lang w:val="uz-Cyrl-UZ"/>
        </w:rPr>
      </w:pPr>
      <w:r w:rsidRPr="00756CE9">
        <w:rPr>
          <w:b/>
          <w:bCs/>
          <w:sz w:val="20"/>
          <w:szCs w:val="20"/>
          <w:lang w:val="uz-Cyrl-UZ"/>
        </w:rPr>
        <w:t>4. ШАРТНОМАГА ЎЗГАРТИРИШ ВА ҚЎШИМЧАЛАР КИРИТИШ</w:t>
      </w:r>
    </w:p>
    <w:p w:rsidR="00322A2F" w:rsidRPr="00756CE9" w:rsidRDefault="00322A2F" w:rsidP="00322A2F">
      <w:pPr>
        <w:rPr>
          <w:b/>
          <w:bCs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322A2F" w:rsidRPr="00756CE9" w:rsidRDefault="00322A2F" w:rsidP="00322A2F">
      <w:pPr>
        <w:jc w:val="center"/>
        <w:rPr>
          <w:b/>
          <w:bCs/>
          <w:sz w:val="20"/>
          <w:szCs w:val="20"/>
          <w:lang w:val="uz-Cyrl-UZ"/>
        </w:rPr>
      </w:pPr>
      <w:r w:rsidRPr="00756CE9">
        <w:rPr>
          <w:b/>
          <w:bCs/>
          <w:sz w:val="20"/>
          <w:szCs w:val="20"/>
          <w:lang w:val="uz-Cyrl-UZ"/>
        </w:rPr>
        <w:t>5. ТАРАФЛАРНИНГ  ЖАВОБГАРЛИГИ</w:t>
      </w:r>
    </w:p>
    <w:p w:rsidR="00322A2F" w:rsidRPr="00756CE9" w:rsidRDefault="00322A2F" w:rsidP="00322A2F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756CE9">
        <w:rPr>
          <w:rStyle w:val="FontStyle11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322A2F" w:rsidRPr="00756CE9" w:rsidRDefault="00322A2F" w:rsidP="00322A2F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 w:eastAsia="uz-Cyrl-UZ"/>
        </w:rPr>
      </w:pPr>
      <w:r w:rsidRPr="00756CE9">
        <w:rPr>
          <w:rStyle w:val="FontStyle11"/>
          <w:sz w:val="20"/>
          <w:szCs w:val="20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756CE9">
        <w:rPr>
          <w:rStyle w:val="FontStyle11"/>
          <w:sz w:val="20"/>
          <w:szCs w:val="20"/>
          <w:lang w:val="uz-Cyrl-UZ" w:eastAsia="uz-Cyrl-UZ"/>
        </w:rPr>
        <w:t>миқдорида неустойка тўлайди.</w:t>
      </w:r>
    </w:p>
    <w:p w:rsidR="00322A2F" w:rsidRPr="00756CE9" w:rsidRDefault="00322A2F" w:rsidP="00322A2F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756CE9">
        <w:rPr>
          <w:rStyle w:val="FontStyle11"/>
          <w:sz w:val="20"/>
          <w:szCs w:val="20"/>
          <w:lang w:val="uz-Cyrl-UZ"/>
        </w:rPr>
        <w:lastRenderedPageBreak/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</w:p>
    <w:p w:rsidR="00322A2F" w:rsidRPr="00756CE9" w:rsidRDefault="00322A2F" w:rsidP="00322A2F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756CE9">
        <w:rPr>
          <w:rStyle w:val="FontStyle11"/>
          <w:sz w:val="20"/>
          <w:szCs w:val="20"/>
          <w:lang w:val="uz-Cyrl-UZ"/>
        </w:rPr>
        <w:t>5.4.Шартноманинг 4.1.2-бандида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тўлайди:</w:t>
      </w:r>
    </w:p>
    <w:p w:rsidR="00322A2F" w:rsidRPr="00756CE9" w:rsidRDefault="00322A2F" w:rsidP="00322A2F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756CE9">
        <w:rPr>
          <w:rStyle w:val="FontStyle11"/>
          <w:sz w:val="20"/>
          <w:szCs w:val="20"/>
          <w:lang w:val="uz-Cyrl-UZ"/>
        </w:rPr>
        <w:t xml:space="preserve">5.5. Товар ҳакини ўз вактида ёки тўлиқ тўламаганлик учун Сотиб олувчи </w:t>
      </w:r>
      <w:r w:rsidRPr="00756CE9">
        <w:rPr>
          <w:rStyle w:val="FontStyle11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756CE9">
        <w:rPr>
          <w:rStyle w:val="FontStyle11"/>
          <w:sz w:val="20"/>
          <w:szCs w:val="20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322A2F" w:rsidRPr="00756CE9" w:rsidRDefault="00322A2F" w:rsidP="00322A2F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756CE9">
        <w:rPr>
          <w:rStyle w:val="FontStyle11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6.1. Мазкур</w:t>
      </w:r>
      <w:r w:rsidRPr="008516CF"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  <w:lang w:val="uz-Cyrl-UZ"/>
        </w:rPr>
        <w:t>шартнома Ғазначиликдан рўйхатдан ўтгандан сўнг қонуний кучга киради ҳамда 202</w:t>
      </w:r>
      <w:r w:rsidRPr="00F3417B">
        <w:rPr>
          <w:sz w:val="20"/>
          <w:szCs w:val="20"/>
          <w:lang w:val="uz-Cyrl-UZ"/>
        </w:rPr>
        <w:t>2</w:t>
      </w:r>
      <w:r w:rsidRPr="00756CE9">
        <w:rPr>
          <w:sz w:val="20"/>
          <w:szCs w:val="20"/>
          <w:lang w:val="uz-Cyrl-UZ"/>
        </w:rPr>
        <w:t xml:space="preserve"> йил «31»декабрьгача</w:t>
      </w:r>
      <w:r w:rsidRPr="008516CF"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  <w:lang w:val="uz-Cyrl-UZ"/>
        </w:rPr>
        <w:t>амалда</w:t>
      </w:r>
      <w:r w:rsidRPr="008516CF"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  <w:lang w:val="uz-Cyrl-UZ"/>
        </w:rPr>
        <w:t>бўлад</w:t>
      </w:r>
      <w:r>
        <w:rPr>
          <w:sz w:val="20"/>
          <w:szCs w:val="20"/>
          <w:lang w:val="uz-Cyrl-UZ"/>
        </w:rPr>
        <w:t xml:space="preserve"> 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6.2.Мазкуршартномаиккинусхадатузилиб, бирхилюридиккучгаэгабўлибҳисобланадиватомонларнингҳарбириучунбирнусхаданберилади.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6.3. Шартномамуддатиданолдинқуйидагиҳоллардабекорқилинишимумкин: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- томонларнингкелишувигамувофиқ;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- Ўз.Р. қонунчиликҳужжатлариданазардатутилганҳолларда.</w:t>
      </w:r>
    </w:p>
    <w:p w:rsidR="00322A2F" w:rsidRPr="00756CE9" w:rsidRDefault="00322A2F" w:rsidP="00322A2F">
      <w:pPr>
        <w:jc w:val="both"/>
        <w:rPr>
          <w:bCs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- Форс-Мажорхолатлари</w:t>
      </w:r>
      <w:r w:rsidRPr="00756CE9">
        <w:rPr>
          <w:sz w:val="20"/>
          <w:szCs w:val="20"/>
        </w:rPr>
        <w:t>да</w:t>
      </w:r>
    </w:p>
    <w:p w:rsidR="00322A2F" w:rsidRPr="008516CF" w:rsidRDefault="00322A2F" w:rsidP="00322A2F">
      <w:pPr>
        <w:jc w:val="center"/>
        <w:rPr>
          <w:b/>
          <w:bCs/>
          <w:sz w:val="20"/>
          <w:szCs w:val="20"/>
          <w:lang w:val="uz-Cyrl-UZ"/>
        </w:rPr>
      </w:pPr>
      <w:r w:rsidRPr="008516CF">
        <w:rPr>
          <w:b/>
          <w:bCs/>
          <w:sz w:val="20"/>
          <w:szCs w:val="20"/>
          <w:lang w:val="uz-Cyrl-UZ"/>
        </w:rPr>
        <w:t>7. ШАРТНОМАНИНГ ҚОНУНИЙ КУЧГА КИРИШИ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8516CF">
        <w:rPr>
          <w:bCs/>
          <w:sz w:val="20"/>
          <w:szCs w:val="20"/>
          <w:lang w:val="uz-Cyrl-UZ"/>
        </w:rPr>
        <w:t>7.1.</w:t>
      </w:r>
      <w:r w:rsidRPr="00756CE9">
        <w:rPr>
          <w:sz w:val="20"/>
          <w:szCs w:val="20"/>
          <w:lang w:val="uz-Cyrl-UZ"/>
        </w:rPr>
        <w:t xml:space="preserve"> </w:t>
      </w:r>
      <w:r w:rsidRPr="00CE31CA">
        <w:rPr>
          <w:sz w:val="20"/>
          <w:szCs w:val="20"/>
          <w:lang w:val="uz-Cyrl-UZ"/>
        </w:rPr>
        <w:t xml:space="preserve">Ўзбекистон Республикаси Президентининг 2021-yil 22-апрел ЎРҚ-684-son  Давлат харидлар тугрисидаги </w:t>
      </w:r>
      <w:r>
        <w:rPr>
          <w:sz w:val="20"/>
          <w:szCs w:val="20"/>
          <w:lang w:val="uz-Cyrl-UZ"/>
        </w:rPr>
        <w:t xml:space="preserve">Қонуни, </w:t>
      </w:r>
      <w:r w:rsidRPr="00CE31CA">
        <w:rPr>
          <w:sz w:val="20"/>
          <w:szCs w:val="20"/>
          <w:lang w:val="uz-Cyrl-UZ"/>
        </w:rPr>
        <w:t>Ўзбекистон Республикаси Адлия вазирлиги томонидан 2018 йил 26 майда 3016-рақам  билан руйхатга олинган “Харид килиш тартиби-таомилларини ташкил этиш</w:t>
      </w:r>
      <w:r>
        <w:rPr>
          <w:sz w:val="20"/>
          <w:szCs w:val="20"/>
          <w:lang w:val="uz-Cyrl-UZ"/>
        </w:rPr>
        <w:t xml:space="preserve"> ва ўтказиш тугрисида”ги Низом </w:t>
      </w:r>
      <w:r w:rsidRPr="00CE31CA">
        <w:rPr>
          <w:sz w:val="20"/>
          <w:szCs w:val="20"/>
          <w:lang w:val="uz-Cyrl-UZ"/>
        </w:rPr>
        <w:t>хамда Ўзбекистон Республикаси Президентининг 2020 йил 21 августдаги ПК-4812-сон “Махаллий ишлаб чиқарувчиларни қўллаб-қувватлашга доир қўшимча чора-та</w:t>
      </w:r>
      <w:r>
        <w:rPr>
          <w:sz w:val="20"/>
          <w:szCs w:val="20"/>
          <w:lang w:val="uz-Cyrl-UZ"/>
        </w:rPr>
        <w:t xml:space="preserve">дбирлар” тўғрисидаги Қарори , </w:t>
      </w:r>
      <w:r w:rsidRPr="00756CE9">
        <w:rPr>
          <w:sz w:val="20"/>
          <w:szCs w:val="20"/>
          <w:lang w:val="uz-Cyrl-UZ"/>
        </w:rPr>
        <w:t xml:space="preserve">Ўзбекистон Республикаси Президентининг 2018 йил 27 сентябрдаги ПК-3953сонли карори товарлар (ишлар,хизматлар)нинг давлат ва корпаратив харидларини амалга оширишнинг замонавий  шакл ва услубларини жорий этиш.Ўзбекистон Республикаси Адлия вазирлигида 2016 йил 22 декабрда Ўзбекистон Республикаси Адлия вазирлигида 2850-сон билан рўйхатга олинган “Бюджет тизими бюджетларининг Ғазна ижроси қоидалари”га асосан хамда шунингдек буюртмачиларнинг Давлат бюджети маблағлари ҳисобига </w:t>
      </w:r>
      <w:r>
        <w:rPr>
          <w:sz w:val="20"/>
          <w:szCs w:val="20"/>
          <w:lang w:val="uz-Cyrl-UZ"/>
        </w:rPr>
        <w:t>о</w:t>
      </w:r>
      <w:r w:rsidRPr="00756CE9">
        <w:rPr>
          <w:sz w:val="20"/>
          <w:szCs w:val="20"/>
          <w:lang w:val="uz-Cyrl-UZ"/>
        </w:rPr>
        <w:t>ид шартномалари мажбурий тартибда Ғазначиликда рўйхатга олиниши шартлиги ва фақат у амалга оширилгандан кейин кучга кириши назарда тутилган.</w:t>
      </w:r>
    </w:p>
    <w:p w:rsidR="00322A2F" w:rsidRPr="00756CE9" w:rsidRDefault="00322A2F" w:rsidP="00322A2F">
      <w:pPr>
        <w:jc w:val="both"/>
        <w:rPr>
          <w:b/>
          <w:bCs/>
          <w:sz w:val="20"/>
          <w:szCs w:val="20"/>
          <w:lang w:val="uz-Cyrl-UZ"/>
        </w:rPr>
      </w:pPr>
      <w:r w:rsidRPr="00756CE9">
        <w:rPr>
          <w:b/>
          <w:bCs/>
          <w:sz w:val="20"/>
          <w:szCs w:val="20"/>
          <w:lang w:val="uz-Cyrl-UZ"/>
        </w:rPr>
        <w:t xml:space="preserve">                                          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b/>
          <w:bCs/>
          <w:sz w:val="20"/>
          <w:szCs w:val="20"/>
          <w:lang w:val="uz-Cyrl-UZ"/>
        </w:rPr>
        <w:t xml:space="preserve">                                                                  8. НИЗОЛАРНИ ҲАЛ ҚИЛИШ</w:t>
      </w:r>
      <w:r w:rsidRPr="00756CE9">
        <w:rPr>
          <w:sz w:val="20"/>
          <w:szCs w:val="20"/>
          <w:lang w:val="uz-Cyrl-UZ"/>
        </w:rPr>
        <w:t>.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322A2F" w:rsidRPr="00756CE9" w:rsidRDefault="00322A2F" w:rsidP="00322A2F">
      <w:pPr>
        <w:jc w:val="both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322A2F" w:rsidRPr="00756CE9" w:rsidRDefault="00322A2F" w:rsidP="00322A2F">
      <w:pPr>
        <w:jc w:val="center"/>
        <w:rPr>
          <w:b/>
          <w:bCs/>
          <w:sz w:val="20"/>
          <w:szCs w:val="20"/>
          <w:lang w:val="uz-Cyrl-UZ"/>
        </w:rPr>
      </w:pPr>
      <w:r w:rsidRPr="00756CE9">
        <w:rPr>
          <w:b/>
          <w:bCs/>
          <w:sz w:val="20"/>
          <w:szCs w:val="20"/>
          <w:lang w:val="uz-Cyrl-UZ"/>
        </w:rPr>
        <w:t>9. БОШКА ШАРТЛАР</w:t>
      </w:r>
    </w:p>
    <w:p w:rsidR="00322A2F" w:rsidRPr="00756CE9" w:rsidRDefault="00322A2F" w:rsidP="00322A2F">
      <w:pPr>
        <w:jc w:val="both"/>
        <w:rPr>
          <w:b/>
          <w:bCs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322A2F" w:rsidRPr="00756CE9" w:rsidRDefault="00322A2F" w:rsidP="00322A2F">
      <w:pPr>
        <w:jc w:val="center"/>
        <w:rPr>
          <w:b/>
          <w:bCs/>
          <w:sz w:val="20"/>
          <w:szCs w:val="20"/>
        </w:rPr>
      </w:pPr>
      <w:r w:rsidRPr="00756CE9">
        <w:rPr>
          <w:b/>
          <w:bCs/>
          <w:sz w:val="20"/>
          <w:szCs w:val="20"/>
          <w:lang w:val="uz-Cyrl-UZ"/>
        </w:rPr>
        <w:t>10</w:t>
      </w:r>
      <w:r w:rsidRPr="00756CE9">
        <w:rPr>
          <w:b/>
          <w:bCs/>
          <w:sz w:val="20"/>
          <w:szCs w:val="20"/>
        </w:rPr>
        <w:t xml:space="preserve">. ТОМОНЛАРНИНГ ЮРИДИК МАНЗИЛЛАРИ </w:t>
      </w:r>
      <w:proofErr w:type="gramStart"/>
      <w:r w:rsidRPr="00756CE9">
        <w:rPr>
          <w:b/>
          <w:bCs/>
          <w:sz w:val="20"/>
          <w:szCs w:val="20"/>
        </w:rPr>
        <w:t>ВА БАНК</w:t>
      </w:r>
      <w:proofErr w:type="gramEnd"/>
      <w:r w:rsidRPr="00756CE9">
        <w:rPr>
          <w:b/>
          <w:bCs/>
          <w:sz w:val="20"/>
          <w:szCs w:val="20"/>
        </w:rPr>
        <w:t xml:space="preserve"> РЕКВИЗИТЛАРИ</w:t>
      </w:r>
    </w:p>
    <w:p w:rsidR="00322A2F" w:rsidRPr="00756CE9" w:rsidRDefault="00322A2F" w:rsidP="00322A2F">
      <w:pPr>
        <w:ind w:left="480" w:right="325"/>
        <w:rPr>
          <w:b/>
          <w:bCs/>
          <w:sz w:val="20"/>
          <w:szCs w:val="20"/>
          <w:lang w:val="uz-Cyrl-UZ"/>
        </w:rPr>
      </w:pPr>
      <w:r w:rsidRPr="00756CE9">
        <w:rPr>
          <w:b/>
          <w:bCs/>
          <w:sz w:val="20"/>
          <w:szCs w:val="20"/>
          <w:lang w:val="uz-Cyrl-UZ"/>
        </w:rPr>
        <w:t xml:space="preserve">       </w:t>
      </w:r>
      <w:r>
        <w:rPr>
          <w:b/>
          <w:bCs/>
          <w:sz w:val="20"/>
          <w:szCs w:val="20"/>
          <w:lang w:val="uz-Cyrl-UZ"/>
        </w:rPr>
        <w:t xml:space="preserve">              </w:t>
      </w:r>
      <w:r w:rsidRPr="00756CE9">
        <w:rPr>
          <w:b/>
          <w:bCs/>
          <w:sz w:val="20"/>
          <w:szCs w:val="20"/>
          <w:lang w:val="uz-Cyrl-UZ"/>
        </w:rPr>
        <w:t>“СОТУВЧИ”                                                                            “СОТИБ ОЛУВЧИ”</w:t>
      </w:r>
    </w:p>
    <w:p w:rsidR="00322A2F" w:rsidRPr="00756CE9" w:rsidRDefault="00322A2F" w:rsidP="00322A2F">
      <w:pPr>
        <w:ind w:right="-11"/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B96F55">
        <w:rPr>
          <w:sz w:val="20"/>
          <w:szCs w:val="20"/>
          <w:lang w:val="uz-Cyrl-UZ"/>
        </w:rPr>
        <w:t>__________________________________</w:t>
      </w:r>
      <w:r>
        <w:rPr>
          <w:sz w:val="20"/>
          <w:szCs w:val="20"/>
          <w:lang w:val="uz-Cyrl-UZ"/>
        </w:rPr>
        <w:t xml:space="preserve">                   </w:t>
      </w:r>
      <w:r w:rsidRPr="00756CE9">
        <w:rPr>
          <w:sz w:val="20"/>
          <w:szCs w:val="20"/>
          <w:lang w:val="uz-Cyrl-UZ"/>
        </w:rPr>
        <w:t xml:space="preserve">                    </w:t>
      </w:r>
      <w:r>
        <w:rPr>
          <w:sz w:val="20"/>
          <w:szCs w:val="20"/>
          <w:lang w:val="uz-Cyrl-UZ"/>
        </w:rPr>
        <w:t xml:space="preserve">  </w:t>
      </w:r>
      <w:r w:rsidR="00270E0B">
        <w:rPr>
          <w:sz w:val="20"/>
          <w:szCs w:val="20"/>
          <w:lang w:val="uz-Cyrl-UZ"/>
        </w:rPr>
        <w:t xml:space="preserve">            </w:t>
      </w:r>
      <w:r w:rsidR="00B96F55">
        <w:rPr>
          <w:sz w:val="20"/>
          <w:szCs w:val="20"/>
          <w:lang w:val="uz-Cyrl-UZ"/>
        </w:rPr>
        <w:t>_____________________________</w:t>
      </w:r>
    </w:p>
    <w:p w:rsidR="00322A2F" w:rsidRPr="00756CE9" w:rsidRDefault="00322A2F" w:rsidP="00322A2F">
      <w:pPr>
        <w:ind w:right="-11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    </w:t>
      </w:r>
      <w:r>
        <w:rPr>
          <w:sz w:val="20"/>
          <w:szCs w:val="20"/>
          <w:lang w:val="uz-Cyrl-UZ"/>
        </w:rPr>
        <w:t xml:space="preserve">            </w:t>
      </w:r>
      <w:r w:rsidRPr="00756CE9">
        <w:rPr>
          <w:sz w:val="20"/>
          <w:szCs w:val="20"/>
          <w:lang w:val="uz-Cyrl-UZ"/>
        </w:rPr>
        <w:t xml:space="preserve">Сотувчининг номи)                                                           </w:t>
      </w:r>
      <w:r>
        <w:rPr>
          <w:sz w:val="20"/>
          <w:szCs w:val="20"/>
          <w:lang w:val="uz-Cyrl-UZ"/>
        </w:rPr>
        <w:t xml:space="preserve">      </w:t>
      </w:r>
      <w:r w:rsidR="00270E0B">
        <w:rPr>
          <w:sz w:val="20"/>
          <w:szCs w:val="20"/>
          <w:lang w:val="uz-Cyrl-UZ"/>
        </w:rPr>
        <w:t xml:space="preserve">     </w:t>
      </w:r>
      <w:r>
        <w:rPr>
          <w:sz w:val="20"/>
          <w:szCs w:val="20"/>
          <w:lang w:val="uz-Cyrl-UZ"/>
        </w:rPr>
        <w:t xml:space="preserve">    </w:t>
      </w:r>
      <w:r w:rsidRPr="00756CE9">
        <w:rPr>
          <w:sz w:val="20"/>
          <w:szCs w:val="20"/>
          <w:lang w:val="uz-Cyrl-UZ"/>
        </w:rPr>
        <w:t>( Сотиб олувчининг номи)</w:t>
      </w:r>
    </w:p>
    <w:p w:rsidR="00322A2F" w:rsidRPr="00756CE9" w:rsidRDefault="00322A2F" w:rsidP="00322A2F">
      <w:pPr>
        <w:ind w:right="-11"/>
        <w:rPr>
          <w:b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    </w:t>
      </w:r>
      <w:r w:rsidRPr="00477295">
        <w:rPr>
          <w:sz w:val="20"/>
          <w:szCs w:val="20"/>
          <w:lang w:val="uz-Cyrl-UZ"/>
        </w:rPr>
        <w:t xml:space="preserve">Манзили </w:t>
      </w:r>
      <w:r w:rsidR="00B96F55">
        <w:rPr>
          <w:sz w:val="20"/>
          <w:szCs w:val="20"/>
          <w:lang w:val="uz-Cyrl-UZ"/>
        </w:rPr>
        <w:t>______________________</w:t>
      </w:r>
      <w:r w:rsidR="00C82767">
        <w:rPr>
          <w:sz w:val="20"/>
          <w:szCs w:val="20"/>
          <w:lang w:val="uz-Cyrl-UZ"/>
        </w:rPr>
        <w:t xml:space="preserve">                         </w:t>
      </w:r>
      <w:r w:rsidR="00270E0B">
        <w:rPr>
          <w:sz w:val="20"/>
          <w:szCs w:val="20"/>
          <w:lang w:val="uz-Cyrl-UZ"/>
        </w:rPr>
        <w:t xml:space="preserve">   </w:t>
      </w:r>
      <w:r w:rsidR="00B96F55">
        <w:rPr>
          <w:sz w:val="20"/>
          <w:szCs w:val="20"/>
          <w:lang w:val="uz-Cyrl-UZ"/>
        </w:rPr>
        <w:t xml:space="preserve">                       </w:t>
      </w:r>
      <w:r w:rsidR="00270E0B">
        <w:rPr>
          <w:sz w:val="20"/>
          <w:szCs w:val="20"/>
          <w:lang w:val="uz-Cyrl-UZ"/>
        </w:rPr>
        <w:t xml:space="preserve"> м</w:t>
      </w:r>
      <w:r w:rsidRPr="00477295">
        <w:rPr>
          <w:sz w:val="20"/>
          <w:szCs w:val="20"/>
          <w:lang w:val="uz-Cyrl-UZ"/>
        </w:rPr>
        <w:t xml:space="preserve">анзили: </w:t>
      </w:r>
      <w:r w:rsidR="00B96F55">
        <w:rPr>
          <w:b/>
          <w:sz w:val="20"/>
          <w:szCs w:val="20"/>
          <w:lang w:val="uz-Cyrl-UZ"/>
        </w:rPr>
        <w:t>________________________</w:t>
      </w:r>
    </w:p>
    <w:p w:rsidR="00322A2F" w:rsidRPr="00756CE9" w:rsidRDefault="00322A2F" w:rsidP="00322A2F">
      <w:pPr>
        <w:ind w:right="-11"/>
        <w:rPr>
          <w:b/>
          <w:sz w:val="20"/>
          <w:szCs w:val="20"/>
          <w:lang w:val="uz-Cyrl-UZ"/>
        </w:rPr>
      </w:pPr>
      <w:r w:rsidRPr="00477295">
        <w:rPr>
          <w:sz w:val="20"/>
          <w:szCs w:val="20"/>
          <w:lang w:val="uz-Cyrl-UZ"/>
        </w:rPr>
        <w:t xml:space="preserve">       </w:t>
      </w:r>
      <w:r>
        <w:rPr>
          <w:sz w:val="20"/>
          <w:szCs w:val="20"/>
        </w:rPr>
        <w:t xml:space="preserve">Тел/факс </w:t>
      </w:r>
      <w:r w:rsidR="00B96F55">
        <w:rPr>
          <w:sz w:val="20"/>
          <w:szCs w:val="20"/>
          <w:lang w:val="uz-Cyrl-UZ"/>
        </w:rPr>
        <w:t>_____________</w:t>
      </w:r>
      <w:r>
        <w:rPr>
          <w:sz w:val="20"/>
          <w:szCs w:val="20"/>
        </w:rPr>
        <w:t xml:space="preserve">   </w:t>
      </w:r>
      <w:r w:rsidRPr="00756CE9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uz-Cyrl-UZ"/>
        </w:rPr>
        <w:t xml:space="preserve">        </w:t>
      </w:r>
      <w:r>
        <w:rPr>
          <w:sz w:val="20"/>
          <w:szCs w:val="20"/>
        </w:rPr>
        <w:t xml:space="preserve"> </w:t>
      </w:r>
      <w:r w:rsidRPr="00756CE9">
        <w:rPr>
          <w:sz w:val="20"/>
          <w:szCs w:val="20"/>
        </w:rPr>
        <w:t xml:space="preserve"> тел\факс:</w:t>
      </w:r>
      <w:r w:rsidR="00B96F55">
        <w:rPr>
          <w:sz w:val="20"/>
          <w:szCs w:val="20"/>
        </w:rPr>
        <w:t>______________</w:t>
      </w:r>
    </w:p>
    <w:p w:rsidR="00322A2F" w:rsidRPr="00C82767" w:rsidRDefault="00322A2F" w:rsidP="00322A2F">
      <w:pPr>
        <w:rPr>
          <w:color w:val="333333"/>
          <w:sz w:val="20"/>
          <w:szCs w:val="20"/>
          <w:lang w:val="uz-Cyrl-UZ"/>
        </w:rPr>
      </w:pPr>
      <w:r w:rsidRPr="00756CE9">
        <w:rPr>
          <w:sz w:val="20"/>
          <w:szCs w:val="20"/>
        </w:rPr>
        <w:t xml:space="preserve">      </w:t>
      </w:r>
      <w:r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</w:rPr>
        <w:t>х/</w:t>
      </w:r>
      <w:proofErr w:type="gramStart"/>
      <w:r w:rsidRPr="00756CE9">
        <w:rPr>
          <w:sz w:val="20"/>
          <w:szCs w:val="20"/>
        </w:rPr>
        <w:t>р</w:t>
      </w:r>
      <w:proofErr w:type="gramEnd"/>
      <w:r w:rsidRPr="00756CE9">
        <w:rPr>
          <w:sz w:val="20"/>
          <w:szCs w:val="20"/>
        </w:rPr>
        <w:t xml:space="preserve"> </w:t>
      </w:r>
      <w:r w:rsidR="00B96F55">
        <w:rPr>
          <w:sz w:val="20"/>
          <w:szCs w:val="20"/>
          <w:lang w:val="uz-Cyrl-UZ"/>
        </w:rPr>
        <w:t>_________________</w:t>
      </w:r>
    </w:p>
    <w:p w:rsidR="00322A2F" w:rsidRPr="00C82767" w:rsidRDefault="00322A2F" w:rsidP="00322A2F">
      <w:pPr>
        <w:rPr>
          <w:b/>
          <w:bCs/>
          <w:color w:val="000000"/>
          <w:sz w:val="20"/>
          <w:szCs w:val="20"/>
          <w:lang w:val="uz-Cyrl-UZ"/>
        </w:rPr>
      </w:pPr>
      <w:r w:rsidRPr="00756CE9">
        <w:rPr>
          <w:sz w:val="20"/>
          <w:szCs w:val="20"/>
        </w:rPr>
        <w:t xml:space="preserve">                </w:t>
      </w:r>
      <w:r w:rsidRPr="00756CE9">
        <w:rPr>
          <w:sz w:val="20"/>
          <w:szCs w:val="20"/>
          <w:lang w:val="uz-Cyrl-UZ"/>
        </w:rPr>
        <w:t xml:space="preserve">                                                                                    </w:t>
      </w:r>
      <w:r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 xml:space="preserve">                 </w:t>
      </w:r>
      <w:r w:rsidRPr="00756CE9">
        <w:rPr>
          <w:sz w:val="20"/>
          <w:szCs w:val="20"/>
        </w:rPr>
        <w:t>ш\</w:t>
      </w:r>
      <w:proofErr w:type="spellStart"/>
      <w:r w:rsidRPr="00756CE9">
        <w:rPr>
          <w:sz w:val="20"/>
          <w:szCs w:val="20"/>
        </w:rPr>
        <w:t>хв</w:t>
      </w:r>
      <w:proofErr w:type="spellEnd"/>
      <w:r w:rsidRPr="00756CE9">
        <w:rPr>
          <w:sz w:val="20"/>
          <w:szCs w:val="20"/>
        </w:rPr>
        <w:t xml:space="preserve">: </w:t>
      </w:r>
      <w:r w:rsidR="00B96F55">
        <w:rPr>
          <w:sz w:val="20"/>
          <w:szCs w:val="20"/>
          <w:lang w:val="uz-Cyrl-UZ"/>
        </w:rPr>
        <w:t>_________________________</w:t>
      </w:r>
    </w:p>
    <w:p w:rsidR="00322A2F" w:rsidRPr="00756CE9" w:rsidRDefault="00322A2F" w:rsidP="00322A2F">
      <w:pPr>
        <w:ind w:right="-11"/>
        <w:rPr>
          <w:sz w:val="20"/>
          <w:szCs w:val="20"/>
          <w:lang w:val="uz-Cyrl-UZ"/>
        </w:rPr>
      </w:pPr>
      <w:r w:rsidRPr="00756CE9">
        <w:rPr>
          <w:sz w:val="20"/>
          <w:szCs w:val="20"/>
        </w:rPr>
        <w:t xml:space="preserve">       Банк </w:t>
      </w:r>
      <w:proofErr w:type="spellStart"/>
      <w:r w:rsidRPr="00756CE9">
        <w:rPr>
          <w:sz w:val="20"/>
          <w:szCs w:val="20"/>
        </w:rPr>
        <w:t>номи</w:t>
      </w:r>
      <w:proofErr w:type="spellEnd"/>
      <w:r w:rsidR="00C82767">
        <w:rPr>
          <w:sz w:val="20"/>
          <w:szCs w:val="20"/>
          <w:lang w:val="uz-Cyrl-UZ"/>
        </w:rPr>
        <w:t xml:space="preserve"> </w:t>
      </w:r>
      <w:r w:rsidR="00B96F55">
        <w:rPr>
          <w:sz w:val="20"/>
          <w:szCs w:val="20"/>
          <w:lang w:val="uz-Cyrl-UZ"/>
        </w:rPr>
        <w:t>_________________</w:t>
      </w:r>
      <w:r w:rsidRPr="00756CE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</w:t>
      </w:r>
      <w:r w:rsidRPr="00756C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</w:t>
      </w:r>
      <w:proofErr w:type="spellStart"/>
      <w:r w:rsidRPr="00756CE9">
        <w:rPr>
          <w:sz w:val="20"/>
          <w:szCs w:val="20"/>
        </w:rPr>
        <w:t>бюджетдан</w:t>
      </w:r>
      <w:proofErr w:type="spellEnd"/>
      <w:r w:rsidRPr="00756CE9">
        <w:rPr>
          <w:sz w:val="20"/>
          <w:szCs w:val="20"/>
        </w:rPr>
        <w:t xml:space="preserve"> </w:t>
      </w:r>
      <w:proofErr w:type="spellStart"/>
      <w:r w:rsidRPr="00756CE9">
        <w:rPr>
          <w:sz w:val="20"/>
          <w:szCs w:val="20"/>
        </w:rPr>
        <w:t>маблаг</w:t>
      </w:r>
      <w:proofErr w:type="spellEnd"/>
      <w:r w:rsidRPr="00756CE9">
        <w:rPr>
          <w:sz w:val="20"/>
          <w:szCs w:val="20"/>
        </w:rPr>
        <w:t xml:space="preserve"> </w:t>
      </w:r>
      <w:proofErr w:type="spellStart"/>
      <w:r w:rsidRPr="00756CE9">
        <w:rPr>
          <w:sz w:val="20"/>
          <w:szCs w:val="20"/>
        </w:rPr>
        <w:t>олувчининг</w:t>
      </w:r>
      <w:proofErr w:type="spellEnd"/>
      <w:r w:rsidRPr="00756CE9">
        <w:rPr>
          <w:sz w:val="20"/>
          <w:szCs w:val="20"/>
        </w:rPr>
        <w:t xml:space="preserve">                                          </w:t>
      </w:r>
    </w:p>
    <w:p w:rsidR="00322A2F" w:rsidRPr="00756CE9" w:rsidRDefault="00322A2F" w:rsidP="00322A2F">
      <w:pPr>
        <w:ind w:right="-11"/>
        <w:rPr>
          <w:sz w:val="20"/>
          <w:szCs w:val="20"/>
          <w:lang w:val="uz-Cyrl-UZ"/>
        </w:rPr>
      </w:pPr>
      <w:r w:rsidRPr="00756CE9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756CE9">
        <w:rPr>
          <w:sz w:val="20"/>
          <w:szCs w:val="20"/>
        </w:rPr>
        <w:t xml:space="preserve"> </w:t>
      </w:r>
      <w:proofErr w:type="spellStart"/>
      <w:r w:rsidRPr="00756CE9">
        <w:rPr>
          <w:sz w:val="20"/>
          <w:szCs w:val="20"/>
        </w:rPr>
        <w:t>СТИРи</w:t>
      </w:r>
      <w:proofErr w:type="spellEnd"/>
      <w:r w:rsidRPr="00756CE9">
        <w:rPr>
          <w:sz w:val="20"/>
          <w:szCs w:val="20"/>
          <w:lang w:val="uz-Cyrl-UZ"/>
        </w:rPr>
        <w:t xml:space="preserve"> </w:t>
      </w:r>
      <w:r w:rsidR="00B96F55">
        <w:rPr>
          <w:sz w:val="20"/>
          <w:szCs w:val="20"/>
          <w:lang w:val="uz-Cyrl-UZ"/>
        </w:rPr>
        <w:t>___________</w:t>
      </w:r>
      <w:r w:rsidRPr="00756CE9"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</w:rPr>
        <w:t>ОКОНХ</w:t>
      </w:r>
      <w:proofErr w:type="gramStart"/>
      <w:r w:rsidRPr="00756CE9">
        <w:rPr>
          <w:sz w:val="20"/>
          <w:szCs w:val="20"/>
        </w:rPr>
        <w:t xml:space="preserve"> :</w:t>
      </w:r>
      <w:proofErr w:type="gramEnd"/>
      <w:r w:rsidR="00B96F55">
        <w:rPr>
          <w:b/>
          <w:sz w:val="20"/>
          <w:szCs w:val="20"/>
          <w:lang w:val="uz-Cyrl-UZ"/>
        </w:rPr>
        <w:t>__________</w:t>
      </w:r>
    </w:p>
    <w:p w:rsidR="00322A2F" w:rsidRPr="00756CE9" w:rsidRDefault="00322A2F" w:rsidP="00322A2F">
      <w:pPr>
        <w:ind w:right="-11"/>
        <w:rPr>
          <w:sz w:val="20"/>
          <w:szCs w:val="20"/>
          <w:lang w:val="uz-Cyrl-UZ"/>
        </w:rPr>
      </w:pPr>
      <w:r w:rsidRPr="00756CE9">
        <w:rPr>
          <w:sz w:val="20"/>
          <w:szCs w:val="20"/>
        </w:rPr>
        <w:t xml:space="preserve">     </w:t>
      </w:r>
      <w:r>
        <w:rPr>
          <w:sz w:val="20"/>
          <w:szCs w:val="20"/>
          <w:lang w:val="uz-Cyrl-UZ"/>
        </w:rPr>
        <w:t xml:space="preserve">  </w:t>
      </w:r>
      <w:r w:rsidRPr="00756CE9">
        <w:rPr>
          <w:sz w:val="20"/>
          <w:szCs w:val="20"/>
        </w:rPr>
        <w:t xml:space="preserve">МФО </w:t>
      </w:r>
      <w:r w:rsidR="00B96F55">
        <w:rPr>
          <w:sz w:val="20"/>
          <w:szCs w:val="20"/>
          <w:lang w:val="uz-Cyrl-UZ"/>
        </w:rPr>
        <w:t>___________</w:t>
      </w:r>
      <w:r w:rsidRPr="00756CE9">
        <w:rPr>
          <w:sz w:val="20"/>
          <w:szCs w:val="20"/>
        </w:rPr>
        <w:t xml:space="preserve">  ИНН </w:t>
      </w:r>
      <w:r w:rsidR="00B96F55">
        <w:rPr>
          <w:sz w:val="20"/>
          <w:szCs w:val="20"/>
          <w:lang w:val="uz-Cyrl-UZ"/>
        </w:rPr>
        <w:t>__________</w:t>
      </w:r>
      <w:r>
        <w:rPr>
          <w:sz w:val="20"/>
          <w:szCs w:val="20"/>
          <w:lang w:val="uz-Cyrl-UZ"/>
        </w:rPr>
        <w:t xml:space="preserve">             </w:t>
      </w:r>
      <w:r w:rsidRPr="00756CE9">
        <w:rPr>
          <w:sz w:val="20"/>
          <w:szCs w:val="20"/>
        </w:rPr>
        <w:t xml:space="preserve"> </w:t>
      </w:r>
      <w:r w:rsidRPr="00756CE9">
        <w:rPr>
          <w:sz w:val="20"/>
          <w:szCs w:val="20"/>
          <w:lang w:val="uz-Cyrl-UZ"/>
        </w:rPr>
        <w:t xml:space="preserve">                                           </w:t>
      </w:r>
    </w:p>
    <w:p w:rsidR="00322A2F" w:rsidRPr="00756CE9" w:rsidRDefault="00322A2F" w:rsidP="00322A2F">
      <w:pPr>
        <w:ind w:right="-11"/>
        <w:rPr>
          <w:sz w:val="20"/>
          <w:szCs w:val="20"/>
        </w:rPr>
      </w:pPr>
      <w:r w:rsidRPr="00756CE9">
        <w:rPr>
          <w:sz w:val="20"/>
          <w:szCs w:val="20"/>
        </w:rPr>
        <w:t xml:space="preserve">   </w:t>
      </w:r>
      <w:r>
        <w:rPr>
          <w:sz w:val="20"/>
          <w:szCs w:val="20"/>
          <w:lang w:val="uz-Cyrl-UZ"/>
        </w:rPr>
        <w:t xml:space="preserve">   </w:t>
      </w:r>
      <w:r w:rsidRPr="00756CE9">
        <w:rPr>
          <w:sz w:val="20"/>
          <w:szCs w:val="20"/>
        </w:rPr>
        <w:t xml:space="preserve"> ОКОНХ </w:t>
      </w:r>
      <w:r w:rsidRPr="00756CE9"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</w:rPr>
        <w:t xml:space="preserve">  </w:t>
      </w:r>
      <w:r w:rsidRPr="00756CE9">
        <w:rPr>
          <w:sz w:val="20"/>
          <w:szCs w:val="20"/>
          <w:lang w:val="uz-Cyrl-UZ"/>
        </w:rPr>
        <w:t xml:space="preserve">                                                              </w:t>
      </w:r>
      <w:r>
        <w:rPr>
          <w:sz w:val="20"/>
          <w:szCs w:val="20"/>
          <w:lang w:val="uz-Cyrl-UZ"/>
        </w:rPr>
        <w:t xml:space="preserve">                          </w:t>
      </w:r>
      <w:r w:rsidR="00B96F55">
        <w:rPr>
          <w:sz w:val="20"/>
          <w:szCs w:val="20"/>
          <w:lang w:val="uz-Cyrl-UZ"/>
        </w:rPr>
        <w:t xml:space="preserve">    </w:t>
      </w:r>
      <w:r>
        <w:rPr>
          <w:sz w:val="20"/>
          <w:szCs w:val="20"/>
          <w:lang w:val="uz-Cyrl-UZ"/>
        </w:rPr>
        <w:t xml:space="preserve">    </w:t>
      </w:r>
      <w:r w:rsidRPr="00756CE9">
        <w:rPr>
          <w:sz w:val="20"/>
          <w:szCs w:val="20"/>
          <w:lang w:val="uz-Cyrl-UZ"/>
        </w:rPr>
        <w:t>Ғ</w:t>
      </w:r>
      <w:proofErr w:type="spellStart"/>
      <w:r w:rsidRPr="00756CE9">
        <w:rPr>
          <w:sz w:val="20"/>
          <w:szCs w:val="20"/>
        </w:rPr>
        <w:t>азначилик</w:t>
      </w:r>
      <w:proofErr w:type="spellEnd"/>
      <w:r w:rsidRPr="00756CE9">
        <w:rPr>
          <w:sz w:val="20"/>
          <w:szCs w:val="20"/>
        </w:rPr>
        <w:t xml:space="preserve"> </w:t>
      </w:r>
      <w:proofErr w:type="spellStart"/>
      <w:r w:rsidRPr="00756CE9">
        <w:rPr>
          <w:sz w:val="20"/>
          <w:szCs w:val="20"/>
        </w:rPr>
        <w:t>бўлинмаси</w:t>
      </w:r>
      <w:proofErr w:type="spellEnd"/>
      <w:r w:rsidRPr="00756CE9">
        <w:rPr>
          <w:sz w:val="20"/>
          <w:szCs w:val="20"/>
        </w:rPr>
        <w:t xml:space="preserve"> </w:t>
      </w:r>
      <w:proofErr w:type="spellStart"/>
      <w:r w:rsidRPr="00756CE9">
        <w:rPr>
          <w:sz w:val="20"/>
          <w:szCs w:val="20"/>
        </w:rPr>
        <w:t>номи</w:t>
      </w:r>
      <w:proofErr w:type="spellEnd"/>
      <w:proofErr w:type="gramStart"/>
      <w:r w:rsidRPr="00756CE9">
        <w:rPr>
          <w:sz w:val="20"/>
          <w:szCs w:val="20"/>
          <w:lang w:val="uz-Cyrl-UZ"/>
        </w:rPr>
        <w:t>:</w:t>
      </w:r>
      <w:r w:rsidRPr="00756CE9">
        <w:rPr>
          <w:b/>
          <w:sz w:val="20"/>
          <w:szCs w:val="20"/>
          <w:lang w:val="uz-Cyrl-UZ"/>
        </w:rPr>
        <w:t>П</w:t>
      </w:r>
      <w:proofErr w:type="gramEnd"/>
      <w:r w:rsidRPr="00756CE9">
        <w:rPr>
          <w:b/>
          <w:sz w:val="20"/>
          <w:szCs w:val="20"/>
          <w:lang w:val="uz-Cyrl-UZ"/>
        </w:rPr>
        <w:t>ешку тумани</w:t>
      </w:r>
    </w:p>
    <w:p w:rsidR="00322A2F" w:rsidRPr="00756CE9" w:rsidRDefault="00322A2F" w:rsidP="00322A2F">
      <w:pPr>
        <w:ind w:right="-11"/>
        <w:jc w:val="center"/>
        <w:rPr>
          <w:b/>
          <w:sz w:val="20"/>
          <w:szCs w:val="20"/>
          <w:lang w:val="uz-Cyrl-UZ"/>
        </w:rPr>
      </w:pPr>
      <w:r w:rsidRPr="00756CE9"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 xml:space="preserve">                                        </w:t>
      </w:r>
      <w:proofErr w:type="spellStart"/>
      <w:r w:rsidRPr="00756CE9">
        <w:rPr>
          <w:b/>
          <w:sz w:val="20"/>
          <w:szCs w:val="20"/>
        </w:rPr>
        <w:t>Буйича</w:t>
      </w:r>
      <w:proofErr w:type="spellEnd"/>
      <w:r w:rsidRPr="00756CE9">
        <w:rPr>
          <w:b/>
          <w:sz w:val="20"/>
          <w:szCs w:val="20"/>
          <w:lang w:val="uz-Cyrl-UZ"/>
        </w:rPr>
        <w:t>Ғ</w:t>
      </w:r>
      <w:proofErr w:type="spellStart"/>
      <w:r w:rsidRPr="00756CE9">
        <w:rPr>
          <w:b/>
          <w:sz w:val="20"/>
          <w:szCs w:val="20"/>
        </w:rPr>
        <w:t>азначили</w:t>
      </w:r>
      <w:proofErr w:type="spellEnd"/>
      <w:r w:rsidRPr="00756CE9">
        <w:rPr>
          <w:b/>
          <w:sz w:val="20"/>
          <w:szCs w:val="20"/>
          <w:lang w:val="uz-Cyrl-UZ"/>
        </w:rPr>
        <w:t>к булинмаси</w:t>
      </w:r>
    </w:p>
    <w:p w:rsidR="00322A2F" w:rsidRPr="009136A8" w:rsidRDefault="00322A2F" w:rsidP="00322A2F">
      <w:pPr>
        <w:ind w:right="-11"/>
        <w:jc w:val="center"/>
        <w:rPr>
          <w:b/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                                                  </w:t>
      </w:r>
      <w:r>
        <w:rPr>
          <w:sz w:val="20"/>
          <w:szCs w:val="20"/>
          <w:lang w:val="uz-Cyrl-UZ"/>
        </w:rPr>
        <w:t xml:space="preserve">                                        </w:t>
      </w:r>
      <w:r w:rsidRPr="00756CE9">
        <w:rPr>
          <w:sz w:val="20"/>
          <w:szCs w:val="20"/>
          <w:lang w:val="uz-Cyrl-UZ"/>
        </w:rPr>
        <w:t>Ғазнах/в</w:t>
      </w:r>
      <w:r w:rsidRPr="009136A8">
        <w:rPr>
          <w:sz w:val="20"/>
          <w:szCs w:val="20"/>
          <w:lang w:val="uz-Cyrl-UZ"/>
        </w:rPr>
        <w:t>:</w:t>
      </w:r>
      <w:r w:rsidRPr="009136A8">
        <w:rPr>
          <w:b/>
          <w:sz w:val="20"/>
          <w:szCs w:val="20"/>
          <w:lang w:val="uz-Cyrl-UZ"/>
        </w:rPr>
        <w:t>23402000300100001010</w:t>
      </w:r>
    </w:p>
    <w:p w:rsidR="00322A2F" w:rsidRPr="009136A8" w:rsidRDefault="00322A2F" w:rsidP="00322A2F">
      <w:pPr>
        <w:tabs>
          <w:tab w:val="center" w:pos="5274"/>
          <w:tab w:val="left" w:pos="6345"/>
        </w:tabs>
        <w:ind w:right="-11"/>
        <w:rPr>
          <w:b/>
          <w:sz w:val="20"/>
          <w:szCs w:val="20"/>
          <w:lang w:val="uz-Cyrl-UZ"/>
        </w:rPr>
      </w:pPr>
      <w:r w:rsidRPr="009136A8">
        <w:rPr>
          <w:sz w:val="20"/>
          <w:szCs w:val="20"/>
          <w:lang w:val="uz-Cyrl-UZ"/>
        </w:rPr>
        <w:t xml:space="preserve">                                                                                                                         Банк номи:</w:t>
      </w:r>
      <w:r w:rsidRPr="00756CE9">
        <w:rPr>
          <w:b/>
          <w:sz w:val="20"/>
          <w:szCs w:val="20"/>
          <w:lang w:val="uz-Cyrl-UZ"/>
        </w:rPr>
        <w:t>Тошкент шахарМарказийбанк</w:t>
      </w:r>
      <w:r w:rsidRPr="009136A8">
        <w:rPr>
          <w:b/>
          <w:sz w:val="20"/>
          <w:szCs w:val="20"/>
          <w:lang w:val="uz-Cyrl-UZ"/>
        </w:rPr>
        <w:t>.</w:t>
      </w:r>
    </w:p>
    <w:p w:rsidR="00322A2F" w:rsidRPr="00756CE9" w:rsidRDefault="00322A2F" w:rsidP="00322A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1"/>
        <w:rPr>
          <w:b/>
          <w:sz w:val="20"/>
          <w:szCs w:val="20"/>
          <w:lang w:val="uz-Cyrl-UZ"/>
        </w:rPr>
      </w:pPr>
      <w:r w:rsidRPr="009136A8">
        <w:rPr>
          <w:b/>
          <w:sz w:val="20"/>
          <w:szCs w:val="20"/>
          <w:lang w:val="uz-Cyrl-UZ"/>
        </w:rPr>
        <w:tab/>
      </w:r>
      <w:r w:rsidRPr="009136A8">
        <w:rPr>
          <w:b/>
          <w:sz w:val="20"/>
          <w:szCs w:val="20"/>
          <w:lang w:val="uz-Cyrl-UZ"/>
        </w:rPr>
        <w:tab/>
      </w:r>
      <w:r w:rsidRPr="009136A8">
        <w:rPr>
          <w:b/>
          <w:sz w:val="20"/>
          <w:szCs w:val="20"/>
          <w:lang w:val="uz-Cyrl-UZ"/>
        </w:rPr>
        <w:tab/>
      </w:r>
      <w:r w:rsidRPr="009136A8">
        <w:rPr>
          <w:b/>
          <w:sz w:val="20"/>
          <w:szCs w:val="20"/>
          <w:lang w:val="uz-Cyrl-UZ"/>
        </w:rPr>
        <w:tab/>
      </w:r>
      <w:r w:rsidRPr="009136A8">
        <w:rPr>
          <w:b/>
          <w:sz w:val="20"/>
          <w:szCs w:val="20"/>
          <w:lang w:val="uz-Cyrl-UZ"/>
        </w:rPr>
        <w:tab/>
      </w:r>
      <w:r w:rsidRPr="009136A8">
        <w:rPr>
          <w:b/>
          <w:sz w:val="20"/>
          <w:szCs w:val="20"/>
          <w:lang w:val="uz-Cyrl-UZ"/>
        </w:rPr>
        <w:tab/>
      </w:r>
      <w:r w:rsidRPr="009136A8">
        <w:rPr>
          <w:b/>
          <w:sz w:val="20"/>
          <w:szCs w:val="20"/>
          <w:lang w:val="uz-Cyrl-UZ"/>
        </w:rPr>
        <w:tab/>
        <w:t xml:space="preserve">                      </w:t>
      </w:r>
      <w:r w:rsidRPr="00756CE9">
        <w:rPr>
          <w:sz w:val="20"/>
          <w:szCs w:val="20"/>
          <w:lang w:val="uz-Cyrl-UZ"/>
        </w:rPr>
        <w:t>МФО:</w:t>
      </w:r>
      <w:r w:rsidRPr="00756CE9">
        <w:rPr>
          <w:b/>
          <w:sz w:val="20"/>
          <w:szCs w:val="20"/>
          <w:lang w:val="uz-Cyrl-UZ"/>
        </w:rPr>
        <w:t xml:space="preserve"> 00014</w:t>
      </w:r>
    </w:p>
    <w:p w:rsidR="00322A2F" w:rsidRPr="00756CE9" w:rsidRDefault="00322A2F" w:rsidP="00322A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1"/>
        <w:rPr>
          <w:sz w:val="20"/>
          <w:szCs w:val="20"/>
          <w:lang w:val="uz-Cyrl-UZ"/>
        </w:rPr>
      </w:pPr>
      <w:r w:rsidRPr="00756CE9">
        <w:rPr>
          <w:b/>
          <w:sz w:val="20"/>
          <w:szCs w:val="20"/>
          <w:lang w:val="uz-Cyrl-UZ"/>
        </w:rPr>
        <w:tab/>
      </w:r>
      <w:r w:rsidRPr="00756CE9">
        <w:rPr>
          <w:b/>
          <w:sz w:val="20"/>
          <w:szCs w:val="20"/>
          <w:lang w:val="uz-Cyrl-UZ"/>
        </w:rPr>
        <w:tab/>
      </w:r>
      <w:r w:rsidRPr="00756CE9">
        <w:rPr>
          <w:b/>
          <w:sz w:val="20"/>
          <w:szCs w:val="20"/>
          <w:lang w:val="uz-Cyrl-UZ"/>
        </w:rPr>
        <w:tab/>
      </w:r>
      <w:r w:rsidRPr="00756CE9">
        <w:rPr>
          <w:b/>
          <w:sz w:val="20"/>
          <w:szCs w:val="20"/>
          <w:lang w:val="uz-Cyrl-UZ"/>
        </w:rPr>
        <w:tab/>
      </w:r>
      <w:r w:rsidRPr="00756CE9">
        <w:rPr>
          <w:b/>
          <w:sz w:val="20"/>
          <w:szCs w:val="20"/>
          <w:lang w:val="uz-Cyrl-UZ"/>
        </w:rPr>
        <w:tab/>
      </w:r>
      <w:r w:rsidRPr="00756CE9">
        <w:rPr>
          <w:b/>
          <w:sz w:val="20"/>
          <w:szCs w:val="20"/>
          <w:lang w:val="uz-Cyrl-UZ"/>
        </w:rPr>
        <w:tab/>
        <w:t xml:space="preserve">                 </w:t>
      </w:r>
      <w:r>
        <w:rPr>
          <w:b/>
          <w:sz w:val="20"/>
          <w:szCs w:val="20"/>
          <w:lang w:val="uz-Cyrl-UZ"/>
        </w:rPr>
        <w:t xml:space="preserve">                   </w:t>
      </w:r>
      <w:r w:rsidRPr="00756CE9">
        <w:rPr>
          <w:sz w:val="20"/>
          <w:szCs w:val="20"/>
          <w:lang w:val="uz-Cyrl-UZ"/>
        </w:rPr>
        <w:t>Fазначилик булимиСТИРи:</w:t>
      </w:r>
      <w:r w:rsidRPr="00756CE9">
        <w:rPr>
          <w:b/>
          <w:sz w:val="20"/>
          <w:szCs w:val="20"/>
          <w:lang w:val="uz-Cyrl-UZ"/>
        </w:rPr>
        <w:t>201122919</w:t>
      </w:r>
    </w:p>
    <w:p w:rsidR="00322A2F" w:rsidRPr="00756CE9" w:rsidRDefault="00322A2F" w:rsidP="00322A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1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  Рахбар:              </w:t>
      </w:r>
      <w:r>
        <w:rPr>
          <w:sz w:val="20"/>
          <w:szCs w:val="20"/>
          <w:lang w:val="uz-Cyrl-UZ"/>
        </w:rPr>
        <w:t xml:space="preserve">         </w:t>
      </w:r>
      <w:r w:rsidR="00B96F55">
        <w:rPr>
          <w:sz w:val="20"/>
          <w:szCs w:val="20"/>
          <w:lang w:val="uz-Cyrl-UZ"/>
        </w:rPr>
        <w:t>_________</w:t>
      </w:r>
      <w:r>
        <w:rPr>
          <w:sz w:val="20"/>
          <w:szCs w:val="20"/>
          <w:lang w:val="uz-Cyrl-UZ"/>
        </w:rPr>
        <w:t xml:space="preserve">   </w:t>
      </w:r>
      <w:r w:rsidRPr="00756CE9">
        <w:rPr>
          <w:sz w:val="20"/>
          <w:szCs w:val="20"/>
          <w:lang w:val="uz-Cyrl-UZ"/>
        </w:rPr>
        <w:t xml:space="preserve">                                             </w:t>
      </w:r>
      <w:r>
        <w:rPr>
          <w:sz w:val="20"/>
          <w:szCs w:val="20"/>
          <w:lang w:val="uz-Cyrl-UZ"/>
        </w:rPr>
        <w:t xml:space="preserve">            </w:t>
      </w:r>
      <w:r w:rsidR="00B96F55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 xml:space="preserve"> </w:t>
      </w:r>
      <w:r w:rsidRPr="00756CE9">
        <w:rPr>
          <w:sz w:val="20"/>
          <w:szCs w:val="20"/>
          <w:lang w:val="uz-Cyrl-UZ"/>
        </w:rPr>
        <w:t xml:space="preserve">Рахбар:            </w:t>
      </w:r>
      <w:r w:rsidR="00B96F55">
        <w:rPr>
          <w:sz w:val="20"/>
          <w:szCs w:val="20"/>
          <w:lang w:val="uz-Cyrl-UZ"/>
        </w:rPr>
        <w:t xml:space="preserve">    </w:t>
      </w:r>
      <w:r w:rsidRPr="00756CE9">
        <w:rPr>
          <w:sz w:val="20"/>
          <w:szCs w:val="20"/>
          <w:lang w:val="uz-Cyrl-UZ"/>
        </w:rPr>
        <w:t xml:space="preserve">         </w:t>
      </w:r>
      <w:r w:rsidR="00B96F55">
        <w:rPr>
          <w:sz w:val="20"/>
          <w:szCs w:val="20"/>
          <w:lang w:val="uz-Cyrl-UZ"/>
        </w:rPr>
        <w:t>________________</w:t>
      </w:r>
    </w:p>
    <w:p w:rsidR="00322A2F" w:rsidRPr="00756CE9" w:rsidRDefault="00322A2F" w:rsidP="00322A2F">
      <w:pPr>
        <w:ind w:right="-11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 ( Ф.И.Ш.)                                                                                                           </w:t>
      </w:r>
      <w:r>
        <w:rPr>
          <w:sz w:val="20"/>
          <w:szCs w:val="20"/>
          <w:lang w:val="uz-Cyrl-UZ"/>
        </w:rPr>
        <w:t xml:space="preserve">          </w:t>
      </w:r>
      <w:r w:rsidRPr="00756CE9">
        <w:rPr>
          <w:sz w:val="20"/>
          <w:szCs w:val="20"/>
          <w:lang w:val="uz-Cyrl-UZ"/>
        </w:rPr>
        <w:t xml:space="preserve"> ( Ф.И.Ш.)</w:t>
      </w:r>
    </w:p>
    <w:p w:rsidR="00322A2F" w:rsidRPr="00756CE9" w:rsidRDefault="00322A2F" w:rsidP="00322A2F">
      <w:pPr>
        <w:ind w:right="325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________________________________                                   </w:t>
      </w:r>
      <w:r>
        <w:rPr>
          <w:sz w:val="20"/>
          <w:szCs w:val="20"/>
          <w:lang w:val="uz-Cyrl-UZ"/>
        </w:rPr>
        <w:t xml:space="preserve">                  </w:t>
      </w:r>
      <w:r w:rsidRPr="00756CE9">
        <w:rPr>
          <w:sz w:val="20"/>
          <w:szCs w:val="20"/>
          <w:lang w:val="uz-Cyrl-UZ"/>
        </w:rPr>
        <w:t xml:space="preserve">  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2A2F" w:rsidRPr="00756CE9" w:rsidRDefault="00322A2F" w:rsidP="00322A2F">
      <w:pPr>
        <w:ind w:right="325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</w:t>
      </w:r>
      <w:r w:rsidRPr="00756CE9">
        <w:rPr>
          <w:sz w:val="20"/>
          <w:szCs w:val="20"/>
          <w:lang w:val="uz-Cyrl-UZ"/>
        </w:rPr>
        <w:t>(имзо)                                                                                                                      (имзо)</w:t>
      </w:r>
    </w:p>
    <w:p w:rsidR="00322A2F" w:rsidRPr="00756CE9" w:rsidRDefault="00322A2F" w:rsidP="00322A2F">
      <w:pPr>
        <w:ind w:left="720" w:right="180"/>
        <w:jc w:val="center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</w:t>
      </w:r>
    </w:p>
    <w:p w:rsidR="00322A2F" w:rsidRPr="00756CE9" w:rsidRDefault="00322A2F" w:rsidP="00322A2F">
      <w:pPr>
        <w:ind w:left="720" w:right="180"/>
        <w:rPr>
          <w:sz w:val="20"/>
          <w:szCs w:val="20"/>
          <w:lang w:val="uz-Cyrl-UZ"/>
        </w:rPr>
      </w:pPr>
    </w:p>
    <w:p w:rsidR="00322A2F" w:rsidRPr="00756CE9" w:rsidRDefault="00322A2F" w:rsidP="00322A2F">
      <w:pPr>
        <w:ind w:left="720" w:right="180"/>
        <w:rPr>
          <w:sz w:val="20"/>
          <w:szCs w:val="20"/>
          <w:lang w:val="uz-Cyrl-UZ"/>
        </w:rPr>
      </w:pPr>
      <w:r w:rsidRPr="00756CE9">
        <w:rPr>
          <w:sz w:val="20"/>
          <w:szCs w:val="20"/>
          <w:lang w:val="uz-Cyrl-UZ"/>
        </w:rPr>
        <w:t xml:space="preserve">   М.Ў.                                                                                           М.Ў.</w:t>
      </w:r>
    </w:p>
    <w:p w:rsidR="00322A2F" w:rsidRDefault="00322A2F" w:rsidP="00322A2F">
      <w:pPr>
        <w:jc w:val="center"/>
        <w:rPr>
          <w:b/>
          <w:i/>
          <w:sz w:val="20"/>
          <w:szCs w:val="20"/>
          <w:lang w:val="uz-Cyrl-UZ"/>
        </w:rPr>
      </w:pPr>
    </w:p>
    <w:p w:rsidR="00322A2F" w:rsidRDefault="00322A2F" w:rsidP="00322A2F">
      <w:pPr>
        <w:jc w:val="center"/>
        <w:rPr>
          <w:b/>
          <w:i/>
          <w:sz w:val="20"/>
          <w:szCs w:val="20"/>
          <w:lang w:val="uz-Cyrl-UZ"/>
        </w:rPr>
      </w:pPr>
      <w:r>
        <w:rPr>
          <w:b/>
          <w:i/>
          <w:sz w:val="20"/>
          <w:szCs w:val="20"/>
          <w:lang w:val="uz-Cyrl-UZ"/>
        </w:rPr>
        <w:t xml:space="preserve">                                                                                                 </w:t>
      </w:r>
    </w:p>
    <w:p w:rsidR="00322A2F" w:rsidRDefault="00322A2F" w:rsidP="00322A2F">
      <w:pPr>
        <w:jc w:val="center"/>
        <w:rPr>
          <w:b/>
          <w:i/>
          <w:sz w:val="20"/>
          <w:szCs w:val="20"/>
          <w:lang w:val="uz-Cyrl-UZ"/>
        </w:rPr>
      </w:pPr>
    </w:p>
    <w:p w:rsidR="00322A2F" w:rsidRDefault="00322A2F" w:rsidP="000E67F7">
      <w:pPr>
        <w:jc w:val="center"/>
        <w:rPr>
          <w:b/>
          <w:sz w:val="20"/>
          <w:szCs w:val="20"/>
          <w:lang w:val="uz-Cyrl-UZ"/>
        </w:rPr>
      </w:pPr>
    </w:p>
    <w:p w:rsidR="00322A2F" w:rsidRDefault="00322A2F" w:rsidP="000E67F7">
      <w:pPr>
        <w:jc w:val="center"/>
        <w:rPr>
          <w:b/>
          <w:sz w:val="20"/>
          <w:szCs w:val="20"/>
          <w:lang w:val="uz-Cyrl-UZ"/>
        </w:rPr>
      </w:pPr>
    </w:p>
    <w:p w:rsidR="00322A2F" w:rsidRDefault="00322A2F" w:rsidP="000E67F7">
      <w:pPr>
        <w:jc w:val="center"/>
        <w:rPr>
          <w:b/>
          <w:sz w:val="20"/>
          <w:szCs w:val="20"/>
          <w:lang w:val="uz-Cyrl-UZ"/>
        </w:rPr>
      </w:pPr>
    </w:p>
    <w:p w:rsidR="00322A2F" w:rsidRDefault="00322A2F" w:rsidP="000E67F7">
      <w:pPr>
        <w:jc w:val="center"/>
        <w:rPr>
          <w:b/>
          <w:sz w:val="20"/>
          <w:szCs w:val="20"/>
          <w:lang w:val="uz-Cyrl-UZ"/>
        </w:rPr>
      </w:pPr>
    </w:p>
    <w:sectPr w:rsidR="00322A2F" w:rsidSect="00CD0B82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FC4"/>
    <w:multiLevelType w:val="hybridMultilevel"/>
    <w:tmpl w:val="18E690BC"/>
    <w:lvl w:ilvl="0" w:tplc="82E4CF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027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67654"/>
    <w:multiLevelType w:val="hybridMultilevel"/>
    <w:tmpl w:val="C07600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AA3"/>
    <w:multiLevelType w:val="multilevel"/>
    <w:tmpl w:val="F704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08423CD"/>
    <w:multiLevelType w:val="multilevel"/>
    <w:tmpl w:val="F704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AA8506B"/>
    <w:multiLevelType w:val="hybridMultilevel"/>
    <w:tmpl w:val="53DCA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43"/>
    <w:rsid w:val="00000BC7"/>
    <w:rsid w:val="00000BDC"/>
    <w:rsid w:val="00000D64"/>
    <w:rsid w:val="00001A36"/>
    <w:rsid w:val="000038B2"/>
    <w:rsid w:val="000039D7"/>
    <w:rsid w:val="00004117"/>
    <w:rsid w:val="00005A2D"/>
    <w:rsid w:val="000107D9"/>
    <w:rsid w:val="00010DA6"/>
    <w:rsid w:val="000148BB"/>
    <w:rsid w:val="00021C2D"/>
    <w:rsid w:val="00023ADA"/>
    <w:rsid w:val="00025110"/>
    <w:rsid w:val="00026699"/>
    <w:rsid w:val="00027098"/>
    <w:rsid w:val="0004020C"/>
    <w:rsid w:val="00042B32"/>
    <w:rsid w:val="000434EB"/>
    <w:rsid w:val="00047D5D"/>
    <w:rsid w:val="0005109A"/>
    <w:rsid w:val="000523C2"/>
    <w:rsid w:val="0005270E"/>
    <w:rsid w:val="000537CF"/>
    <w:rsid w:val="000538B6"/>
    <w:rsid w:val="000550B8"/>
    <w:rsid w:val="0005747A"/>
    <w:rsid w:val="00057DAE"/>
    <w:rsid w:val="00065583"/>
    <w:rsid w:val="000656F0"/>
    <w:rsid w:val="00066856"/>
    <w:rsid w:val="000703AC"/>
    <w:rsid w:val="00072901"/>
    <w:rsid w:val="000734DC"/>
    <w:rsid w:val="00073D91"/>
    <w:rsid w:val="00076139"/>
    <w:rsid w:val="00080B47"/>
    <w:rsid w:val="00081EE0"/>
    <w:rsid w:val="00082C06"/>
    <w:rsid w:val="00084EB1"/>
    <w:rsid w:val="00086186"/>
    <w:rsid w:val="00091615"/>
    <w:rsid w:val="000944EE"/>
    <w:rsid w:val="000966C3"/>
    <w:rsid w:val="000967B7"/>
    <w:rsid w:val="000A06C9"/>
    <w:rsid w:val="000A078D"/>
    <w:rsid w:val="000A1610"/>
    <w:rsid w:val="000A27F8"/>
    <w:rsid w:val="000A3366"/>
    <w:rsid w:val="000A5A60"/>
    <w:rsid w:val="000A601A"/>
    <w:rsid w:val="000A7CC9"/>
    <w:rsid w:val="000B0EED"/>
    <w:rsid w:val="000B107A"/>
    <w:rsid w:val="000B1935"/>
    <w:rsid w:val="000B236C"/>
    <w:rsid w:val="000B2C4A"/>
    <w:rsid w:val="000B3285"/>
    <w:rsid w:val="000B5564"/>
    <w:rsid w:val="000C2DFD"/>
    <w:rsid w:val="000C43AA"/>
    <w:rsid w:val="000C4528"/>
    <w:rsid w:val="000C4846"/>
    <w:rsid w:val="000D46FB"/>
    <w:rsid w:val="000E1EAB"/>
    <w:rsid w:val="000E2775"/>
    <w:rsid w:val="000E495F"/>
    <w:rsid w:val="000E5F97"/>
    <w:rsid w:val="000E67F7"/>
    <w:rsid w:val="000E6E36"/>
    <w:rsid w:val="000F24EC"/>
    <w:rsid w:val="000F3801"/>
    <w:rsid w:val="000F49BD"/>
    <w:rsid w:val="00100A77"/>
    <w:rsid w:val="00101150"/>
    <w:rsid w:val="00103915"/>
    <w:rsid w:val="00103A55"/>
    <w:rsid w:val="00104577"/>
    <w:rsid w:val="00105D21"/>
    <w:rsid w:val="00110B36"/>
    <w:rsid w:val="00111E79"/>
    <w:rsid w:val="00112A31"/>
    <w:rsid w:val="00112FF2"/>
    <w:rsid w:val="00113EB0"/>
    <w:rsid w:val="00113F60"/>
    <w:rsid w:val="00113F71"/>
    <w:rsid w:val="00115C75"/>
    <w:rsid w:val="00116F4B"/>
    <w:rsid w:val="00121B62"/>
    <w:rsid w:val="00122BF2"/>
    <w:rsid w:val="00124CBD"/>
    <w:rsid w:val="00130B10"/>
    <w:rsid w:val="001318E2"/>
    <w:rsid w:val="001327FA"/>
    <w:rsid w:val="00133B57"/>
    <w:rsid w:val="00141005"/>
    <w:rsid w:val="00141691"/>
    <w:rsid w:val="00146139"/>
    <w:rsid w:val="001464EA"/>
    <w:rsid w:val="00146FCE"/>
    <w:rsid w:val="001475D3"/>
    <w:rsid w:val="00150183"/>
    <w:rsid w:val="001505BF"/>
    <w:rsid w:val="00157ED6"/>
    <w:rsid w:val="001640D2"/>
    <w:rsid w:val="00167A69"/>
    <w:rsid w:val="00171AEC"/>
    <w:rsid w:val="0017358A"/>
    <w:rsid w:val="00177B63"/>
    <w:rsid w:val="00180ACF"/>
    <w:rsid w:val="001843F9"/>
    <w:rsid w:val="00185204"/>
    <w:rsid w:val="0018726B"/>
    <w:rsid w:val="001872B5"/>
    <w:rsid w:val="001913D6"/>
    <w:rsid w:val="00191825"/>
    <w:rsid w:val="00191CF8"/>
    <w:rsid w:val="00193140"/>
    <w:rsid w:val="00193221"/>
    <w:rsid w:val="00193A13"/>
    <w:rsid w:val="0019544A"/>
    <w:rsid w:val="00195920"/>
    <w:rsid w:val="001A187E"/>
    <w:rsid w:val="001A254F"/>
    <w:rsid w:val="001A2903"/>
    <w:rsid w:val="001A4B36"/>
    <w:rsid w:val="001A58C9"/>
    <w:rsid w:val="001A6828"/>
    <w:rsid w:val="001A7483"/>
    <w:rsid w:val="001A7540"/>
    <w:rsid w:val="001B2D60"/>
    <w:rsid w:val="001B3582"/>
    <w:rsid w:val="001B5129"/>
    <w:rsid w:val="001B629E"/>
    <w:rsid w:val="001C1CF8"/>
    <w:rsid w:val="001C3087"/>
    <w:rsid w:val="001C6867"/>
    <w:rsid w:val="001C7AC2"/>
    <w:rsid w:val="001D1442"/>
    <w:rsid w:val="001D1A1A"/>
    <w:rsid w:val="001D516A"/>
    <w:rsid w:val="001D7B76"/>
    <w:rsid w:val="001E0846"/>
    <w:rsid w:val="001E0948"/>
    <w:rsid w:val="001E0EED"/>
    <w:rsid w:val="001E25C2"/>
    <w:rsid w:val="001E4AC3"/>
    <w:rsid w:val="001E6551"/>
    <w:rsid w:val="001E6CC2"/>
    <w:rsid w:val="001E7C30"/>
    <w:rsid w:val="001F0629"/>
    <w:rsid w:val="001F0F53"/>
    <w:rsid w:val="001F2387"/>
    <w:rsid w:val="001F5084"/>
    <w:rsid w:val="002005B2"/>
    <w:rsid w:val="0020131C"/>
    <w:rsid w:val="0020618E"/>
    <w:rsid w:val="00206A1C"/>
    <w:rsid w:val="00210BCF"/>
    <w:rsid w:val="00210C98"/>
    <w:rsid w:val="0021251F"/>
    <w:rsid w:val="002134DB"/>
    <w:rsid w:val="002159B3"/>
    <w:rsid w:val="00216CC4"/>
    <w:rsid w:val="002176C3"/>
    <w:rsid w:val="00217C24"/>
    <w:rsid w:val="002220C4"/>
    <w:rsid w:val="002263D3"/>
    <w:rsid w:val="00232010"/>
    <w:rsid w:val="00232996"/>
    <w:rsid w:val="00235AAD"/>
    <w:rsid w:val="0024342E"/>
    <w:rsid w:val="00244FB1"/>
    <w:rsid w:val="0025109C"/>
    <w:rsid w:val="0025169A"/>
    <w:rsid w:val="002518FF"/>
    <w:rsid w:val="00254AFA"/>
    <w:rsid w:val="00255A65"/>
    <w:rsid w:val="00255AB1"/>
    <w:rsid w:val="002574F1"/>
    <w:rsid w:val="00260508"/>
    <w:rsid w:val="002610AF"/>
    <w:rsid w:val="00261269"/>
    <w:rsid w:val="00261E9C"/>
    <w:rsid w:val="00263AE7"/>
    <w:rsid w:val="00265E39"/>
    <w:rsid w:val="00270E0B"/>
    <w:rsid w:val="0027160D"/>
    <w:rsid w:val="00272E03"/>
    <w:rsid w:val="0027347E"/>
    <w:rsid w:val="002745F4"/>
    <w:rsid w:val="00274CA5"/>
    <w:rsid w:val="00281B15"/>
    <w:rsid w:val="0028424E"/>
    <w:rsid w:val="0029233E"/>
    <w:rsid w:val="00294367"/>
    <w:rsid w:val="002A3EBC"/>
    <w:rsid w:val="002A4BC0"/>
    <w:rsid w:val="002A6709"/>
    <w:rsid w:val="002A6AD8"/>
    <w:rsid w:val="002A7733"/>
    <w:rsid w:val="002B05F7"/>
    <w:rsid w:val="002B11EF"/>
    <w:rsid w:val="002B247B"/>
    <w:rsid w:val="002B2977"/>
    <w:rsid w:val="002B2FA7"/>
    <w:rsid w:val="002B3430"/>
    <w:rsid w:val="002B3C07"/>
    <w:rsid w:val="002C36A9"/>
    <w:rsid w:val="002C3E97"/>
    <w:rsid w:val="002C411D"/>
    <w:rsid w:val="002C5F40"/>
    <w:rsid w:val="002D0C2E"/>
    <w:rsid w:val="002D2710"/>
    <w:rsid w:val="002D4AA8"/>
    <w:rsid w:val="002D7EB2"/>
    <w:rsid w:val="002E1641"/>
    <w:rsid w:val="002E431B"/>
    <w:rsid w:val="002F3377"/>
    <w:rsid w:val="002F6F62"/>
    <w:rsid w:val="00300117"/>
    <w:rsid w:val="00301053"/>
    <w:rsid w:val="0030232A"/>
    <w:rsid w:val="003025BF"/>
    <w:rsid w:val="00304DC2"/>
    <w:rsid w:val="003057D2"/>
    <w:rsid w:val="00310DA2"/>
    <w:rsid w:val="00315296"/>
    <w:rsid w:val="003166F4"/>
    <w:rsid w:val="003208E6"/>
    <w:rsid w:val="00322A2F"/>
    <w:rsid w:val="00325470"/>
    <w:rsid w:val="00326001"/>
    <w:rsid w:val="00327712"/>
    <w:rsid w:val="00327885"/>
    <w:rsid w:val="00331FF6"/>
    <w:rsid w:val="00334F5D"/>
    <w:rsid w:val="00335897"/>
    <w:rsid w:val="0034299F"/>
    <w:rsid w:val="00342A9B"/>
    <w:rsid w:val="00343814"/>
    <w:rsid w:val="003440F7"/>
    <w:rsid w:val="00344549"/>
    <w:rsid w:val="00351689"/>
    <w:rsid w:val="00351F21"/>
    <w:rsid w:val="0035228D"/>
    <w:rsid w:val="00354C46"/>
    <w:rsid w:val="00354EEE"/>
    <w:rsid w:val="0035609C"/>
    <w:rsid w:val="003571FE"/>
    <w:rsid w:val="00360F63"/>
    <w:rsid w:val="0036220D"/>
    <w:rsid w:val="003648E8"/>
    <w:rsid w:val="00364E12"/>
    <w:rsid w:val="00372B1B"/>
    <w:rsid w:val="00376597"/>
    <w:rsid w:val="00377B04"/>
    <w:rsid w:val="0038061F"/>
    <w:rsid w:val="00380F37"/>
    <w:rsid w:val="00384303"/>
    <w:rsid w:val="00387A80"/>
    <w:rsid w:val="00391E50"/>
    <w:rsid w:val="00394B72"/>
    <w:rsid w:val="0039634C"/>
    <w:rsid w:val="003A377A"/>
    <w:rsid w:val="003A3876"/>
    <w:rsid w:val="003A3FF7"/>
    <w:rsid w:val="003B3CDC"/>
    <w:rsid w:val="003B6C9F"/>
    <w:rsid w:val="003C0469"/>
    <w:rsid w:val="003C1C3F"/>
    <w:rsid w:val="003C4394"/>
    <w:rsid w:val="003C4FCD"/>
    <w:rsid w:val="003C644F"/>
    <w:rsid w:val="003D04C0"/>
    <w:rsid w:val="003D2DFB"/>
    <w:rsid w:val="003D4489"/>
    <w:rsid w:val="003D45B9"/>
    <w:rsid w:val="003D4B5E"/>
    <w:rsid w:val="003D5C3F"/>
    <w:rsid w:val="003D5DB1"/>
    <w:rsid w:val="003E1220"/>
    <w:rsid w:val="003E5AA0"/>
    <w:rsid w:val="003F33C3"/>
    <w:rsid w:val="003F38FE"/>
    <w:rsid w:val="003F4211"/>
    <w:rsid w:val="003F76A2"/>
    <w:rsid w:val="004000EE"/>
    <w:rsid w:val="004011FB"/>
    <w:rsid w:val="0040461D"/>
    <w:rsid w:val="0040546D"/>
    <w:rsid w:val="004059F3"/>
    <w:rsid w:val="00407B6B"/>
    <w:rsid w:val="00407C78"/>
    <w:rsid w:val="00410AC8"/>
    <w:rsid w:val="00411215"/>
    <w:rsid w:val="00416AC5"/>
    <w:rsid w:val="00421125"/>
    <w:rsid w:val="0042146A"/>
    <w:rsid w:val="00421EEC"/>
    <w:rsid w:val="004223F2"/>
    <w:rsid w:val="00423FE2"/>
    <w:rsid w:val="00425111"/>
    <w:rsid w:val="004256D6"/>
    <w:rsid w:val="00425863"/>
    <w:rsid w:val="00426F3D"/>
    <w:rsid w:val="004301EF"/>
    <w:rsid w:val="00432374"/>
    <w:rsid w:val="00433B4E"/>
    <w:rsid w:val="004345A8"/>
    <w:rsid w:val="00437587"/>
    <w:rsid w:val="00444C5E"/>
    <w:rsid w:val="00445415"/>
    <w:rsid w:val="00445DAC"/>
    <w:rsid w:val="004478ED"/>
    <w:rsid w:val="00447ACB"/>
    <w:rsid w:val="0045040B"/>
    <w:rsid w:val="004517D0"/>
    <w:rsid w:val="00451ADC"/>
    <w:rsid w:val="00452552"/>
    <w:rsid w:val="004544FF"/>
    <w:rsid w:val="00454C7A"/>
    <w:rsid w:val="00457182"/>
    <w:rsid w:val="00457E1D"/>
    <w:rsid w:val="00460891"/>
    <w:rsid w:val="0046356C"/>
    <w:rsid w:val="00465953"/>
    <w:rsid w:val="00467314"/>
    <w:rsid w:val="00470CC0"/>
    <w:rsid w:val="00471F4F"/>
    <w:rsid w:val="004725F5"/>
    <w:rsid w:val="00472B96"/>
    <w:rsid w:val="00475186"/>
    <w:rsid w:val="004767A9"/>
    <w:rsid w:val="00476EB1"/>
    <w:rsid w:val="00477295"/>
    <w:rsid w:val="00477D77"/>
    <w:rsid w:val="00481768"/>
    <w:rsid w:val="0049167D"/>
    <w:rsid w:val="004941E8"/>
    <w:rsid w:val="004A4FB6"/>
    <w:rsid w:val="004A5D95"/>
    <w:rsid w:val="004A62ED"/>
    <w:rsid w:val="004B0B37"/>
    <w:rsid w:val="004B1141"/>
    <w:rsid w:val="004B4A43"/>
    <w:rsid w:val="004B6F88"/>
    <w:rsid w:val="004B75D2"/>
    <w:rsid w:val="004B79B3"/>
    <w:rsid w:val="004C0DB2"/>
    <w:rsid w:val="004C112D"/>
    <w:rsid w:val="004C1A41"/>
    <w:rsid w:val="004C285D"/>
    <w:rsid w:val="004C6648"/>
    <w:rsid w:val="004D022F"/>
    <w:rsid w:val="004D0A4C"/>
    <w:rsid w:val="004D40F5"/>
    <w:rsid w:val="004D6374"/>
    <w:rsid w:val="004D6A34"/>
    <w:rsid w:val="004E0152"/>
    <w:rsid w:val="004E0EB9"/>
    <w:rsid w:val="004E279E"/>
    <w:rsid w:val="004E2B4B"/>
    <w:rsid w:val="004E34C3"/>
    <w:rsid w:val="004E4C3E"/>
    <w:rsid w:val="004E5767"/>
    <w:rsid w:val="004F16EA"/>
    <w:rsid w:val="004F6343"/>
    <w:rsid w:val="004F6BB1"/>
    <w:rsid w:val="005027B3"/>
    <w:rsid w:val="00503CC9"/>
    <w:rsid w:val="00511447"/>
    <w:rsid w:val="00511657"/>
    <w:rsid w:val="005125AA"/>
    <w:rsid w:val="0051354F"/>
    <w:rsid w:val="005139CB"/>
    <w:rsid w:val="005144AB"/>
    <w:rsid w:val="0052176D"/>
    <w:rsid w:val="00521E5D"/>
    <w:rsid w:val="005225A3"/>
    <w:rsid w:val="005229A6"/>
    <w:rsid w:val="005239C3"/>
    <w:rsid w:val="0052541F"/>
    <w:rsid w:val="005274E3"/>
    <w:rsid w:val="0053058C"/>
    <w:rsid w:val="005319E6"/>
    <w:rsid w:val="005329F2"/>
    <w:rsid w:val="0053458D"/>
    <w:rsid w:val="00535B22"/>
    <w:rsid w:val="005445F8"/>
    <w:rsid w:val="00544CA4"/>
    <w:rsid w:val="0054744D"/>
    <w:rsid w:val="00550B72"/>
    <w:rsid w:val="00550DA2"/>
    <w:rsid w:val="00550FEF"/>
    <w:rsid w:val="005517EF"/>
    <w:rsid w:val="005528EB"/>
    <w:rsid w:val="00552BAE"/>
    <w:rsid w:val="0055498A"/>
    <w:rsid w:val="005577ED"/>
    <w:rsid w:val="00560A93"/>
    <w:rsid w:val="005615E4"/>
    <w:rsid w:val="0056379D"/>
    <w:rsid w:val="00564DE4"/>
    <w:rsid w:val="00566D9C"/>
    <w:rsid w:val="005703E8"/>
    <w:rsid w:val="005712D1"/>
    <w:rsid w:val="005766B8"/>
    <w:rsid w:val="00582042"/>
    <w:rsid w:val="00582D83"/>
    <w:rsid w:val="0058335A"/>
    <w:rsid w:val="00585A28"/>
    <w:rsid w:val="00586E36"/>
    <w:rsid w:val="005872D3"/>
    <w:rsid w:val="00587F2E"/>
    <w:rsid w:val="0059287C"/>
    <w:rsid w:val="00595D4E"/>
    <w:rsid w:val="00597040"/>
    <w:rsid w:val="005A32F0"/>
    <w:rsid w:val="005A341D"/>
    <w:rsid w:val="005A4448"/>
    <w:rsid w:val="005B0A22"/>
    <w:rsid w:val="005B5B13"/>
    <w:rsid w:val="005B7069"/>
    <w:rsid w:val="005B725A"/>
    <w:rsid w:val="005B7D94"/>
    <w:rsid w:val="005C121F"/>
    <w:rsid w:val="005C2EAF"/>
    <w:rsid w:val="005C3A53"/>
    <w:rsid w:val="005C6421"/>
    <w:rsid w:val="005D0543"/>
    <w:rsid w:val="005D0BCB"/>
    <w:rsid w:val="005D2228"/>
    <w:rsid w:val="005D398B"/>
    <w:rsid w:val="005D5AC4"/>
    <w:rsid w:val="005D6587"/>
    <w:rsid w:val="005D741B"/>
    <w:rsid w:val="005D7505"/>
    <w:rsid w:val="005E3E29"/>
    <w:rsid w:val="005E47D2"/>
    <w:rsid w:val="005F035E"/>
    <w:rsid w:val="005F05A6"/>
    <w:rsid w:val="005F128F"/>
    <w:rsid w:val="005F2480"/>
    <w:rsid w:val="005F2DB3"/>
    <w:rsid w:val="005F52B2"/>
    <w:rsid w:val="005F7156"/>
    <w:rsid w:val="00600759"/>
    <w:rsid w:val="0060370F"/>
    <w:rsid w:val="00603E2A"/>
    <w:rsid w:val="0060649F"/>
    <w:rsid w:val="006065A7"/>
    <w:rsid w:val="00606AF3"/>
    <w:rsid w:val="00610C2D"/>
    <w:rsid w:val="006117A8"/>
    <w:rsid w:val="00615DD6"/>
    <w:rsid w:val="006164EB"/>
    <w:rsid w:val="00617113"/>
    <w:rsid w:val="0062048D"/>
    <w:rsid w:val="00620649"/>
    <w:rsid w:val="00627014"/>
    <w:rsid w:val="00627C26"/>
    <w:rsid w:val="00633383"/>
    <w:rsid w:val="00634193"/>
    <w:rsid w:val="006367FF"/>
    <w:rsid w:val="00637203"/>
    <w:rsid w:val="00637BF5"/>
    <w:rsid w:val="00646DB7"/>
    <w:rsid w:val="00646DEE"/>
    <w:rsid w:val="006500D4"/>
    <w:rsid w:val="0065056D"/>
    <w:rsid w:val="006505C9"/>
    <w:rsid w:val="00650784"/>
    <w:rsid w:val="00651CE1"/>
    <w:rsid w:val="00655584"/>
    <w:rsid w:val="00656037"/>
    <w:rsid w:val="006640C5"/>
    <w:rsid w:val="006642FD"/>
    <w:rsid w:val="00665C73"/>
    <w:rsid w:val="006675F2"/>
    <w:rsid w:val="00671059"/>
    <w:rsid w:val="00673469"/>
    <w:rsid w:val="00673C55"/>
    <w:rsid w:val="00675338"/>
    <w:rsid w:val="00681FC6"/>
    <w:rsid w:val="006833E7"/>
    <w:rsid w:val="00686CC8"/>
    <w:rsid w:val="00695C4C"/>
    <w:rsid w:val="00696388"/>
    <w:rsid w:val="006A1F8A"/>
    <w:rsid w:val="006A2372"/>
    <w:rsid w:val="006A3823"/>
    <w:rsid w:val="006A397E"/>
    <w:rsid w:val="006A3E1B"/>
    <w:rsid w:val="006A524F"/>
    <w:rsid w:val="006A625C"/>
    <w:rsid w:val="006A6745"/>
    <w:rsid w:val="006B035A"/>
    <w:rsid w:val="006B0B54"/>
    <w:rsid w:val="006B1C2C"/>
    <w:rsid w:val="006B36C7"/>
    <w:rsid w:val="006B4999"/>
    <w:rsid w:val="006B4ED9"/>
    <w:rsid w:val="006B6003"/>
    <w:rsid w:val="006B70CA"/>
    <w:rsid w:val="006B75AB"/>
    <w:rsid w:val="006B7C06"/>
    <w:rsid w:val="006C33C9"/>
    <w:rsid w:val="006C73C6"/>
    <w:rsid w:val="006C7A32"/>
    <w:rsid w:val="006D5620"/>
    <w:rsid w:val="006D5AB1"/>
    <w:rsid w:val="006D710B"/>
    <w:rsid w:val="006D7F13"/>
    <w:rsid w:val="006E0DCE"/>
    <w:rsid w:val="006E0E37"/>
    <w:rsid w:val="006E28E7"/>
    <w:rsid w:val="006E475E"/>
    <w:rsid w:val="006E68DA"/>
    <w:rsid w:val="006E79AC"/>
    <w:rsid w:val="006F182F"/>
    <w:rsid w:val="006F2519"/>
    <w:rsid w:val="006F6662"/>
    <w:rsid w:val="0070025A"/>
    <w:rsid w:val="0070294B"/>
    <w:rsid w:val="00705FEC"/>
    <w:rsid w:val="007066AA"/>
    <w:rsid w:val="00710A49"/>
    <w:rsid w:val="00714583"/>
    <w:rsid w:val="00714A67"/>
    <w:rsid w:val="00714BB2"/>
    <w:rsid w:val="00720690"/>
    <w:rsid w:val="00721906"/>
    <w:rsid w:val="00722A0F"/>
    <w:rsid w:val="00722B61"/>
    <w:rsid w:val="00722E91"/>
    <w:rsid w:val="0072402A"/>
    <w:rsid w:val="00734C08"/>
    <w:rsid w:val="00736158"/>
    <w:rsid w:val="007449FD"/>
    <w:rsid w:val="007466AE"/>
    <w:rsid w:val="007500DA"/>
    <w:rsid w:val="00750B94"/>
    <w:rsid w:val="00753E11"/>
    <w:rsid w:val="00755956"/>
    <w:rsid w:val="00755DF3"/>
    <w:rsid w:val="00756CE9"/>
    <w:rsid w:val="0075734D"/>
    <w:rsid w:val="00757535"/>
    <w:rsid w:val="0076075E"/>
    <w:rsid w:val="00760E8A"/>
    <w:rsid w:val="007620DB"/>
    <w:rsid w:val="007622AD"/>
    <w:rsid w:val="0076379A"/>
    <w:rsid w:val="007642CB"/>
    <w:rsid w:val="00765B45"/>
    <w:rsid w:val="00770B2C"/>
    <w:rsid w:val="007804A2"/>
    <w:rsid w:val="007815EB"/>
    <w:rsid w:val="00781A53"/>
    <w:rsid w:val="00781BFE"/>
    <w:rsid w:val="007826E4"/>
    <w:rsid w:val="00782B9D"/>
    <w:rsid w:val="0078461F"/>
    <w:rsid w:val="00785C81"/>
    <w:rsid w:val="00785DA3"/>
    <w:rsid w:val="00786A2A"/>
    <w:rsid w:val="00791102"/>
    <w:rsid w:val="0079396B"/>
    <w:rsid w:val="00794748"/>
    <w:rsid w:val="00794828"/>
    <w:rsid w:val="007956CC"/>
    <w:rsid w:val="00795CB7"/>
    <w:rsid w:val="00797467"/>
    <w:rsid w:val="00797C1D"/>
    <w:rsid w:val="007A0A93"/>
    <w:rsid w:val="007A1973"/>
    <w:rsid w:val="007A4770"/>
    <w:rsid w:val="007A5456"/>
    <w:rsid w:val="007A632F"/>
    <w:rsid w:val="007B3363"/>
    <w:rsid w:val="007B4C21"/>
    <w:rsid w:val="007B6117"/>
    <w:rsid w:val="007B700D"/>
    <w:rsid w:val="007B71D2"/>
    <w:rsid w:val="007B73BE"/>
    <w:rsid w:val="007B74DC"/>
    <w:rsid w:val="007C631D"/>
    <w:rsid w:val="007D331B"/>
    <w:rsid w:val="007E0244"/>
    <w:rsid w:val="007E344E"/>
    <w:rsid w:val="007E3545"/>
    <w:rsid w:val="007E5F85"/>
    <w:rsid w:val="007E7361"/>
    <w:rsid w:val="007F0B4F"/>
    <w:rsid w:val="008005BF"/>
    <w:rsid w:val="00800B38"/>
    <w:rsid w:val="0080373C"/>
    <w:rsid w:val="00806520"/>
    <w:rsid w:val="00807532"/>
    <w:rsid w:val="00807892"/>
    <w:rsid w:val="00813E79"/>
    <w:rsid w:val="0081457D"/>
    <w:rsid w:val="0081564D"/>
    <w:rsid w:val="00820543"/>
    <w:rsid w:val="0082248E"/>
    <w:rsid w:val="0082404B"/>
    <w:rsid w:val="00827860"/>
    <w:rsid w:val="00831110"/>
    <w:rsid w:val="00831DC9"/>
    <w:rsid w:val="00835A05"/>
    <w:rsid w:val="00837B4A"/>
    <w:rsid w:val="008451D9"/>
    <w:rsid w:val="00845450"/>
    <w:rsid w:val="008464F4"/>
    <w:rsid w:val="008513DC"/>
    <w:rsid w:val="00851662"/>
    <w:rsid w:val="008516CF"/>
    <w:rsid w:val="008567FD"/>
    <w:rsid w:val="0085738B"/>
    <w:rsid w:val="00860320"/>
    <w:rsid w:val="00863308"/>
    <w:rsid w:val="00871D15"/>
    <w:rsid w:val="00880380"/>
    <w:rsid w:val="00882F96"/>
    <w:rsid w:val="00884AE1"/>
    <w:rsid w:val="008851ED"/>
    <w:rsid w:val="0088597D"/>
    <w:rsid w:val="008859D3"/>
    <w:rsid w:val="00891C05"/>
    <w:rsid w:val="008940AB"/>
    <w:rsid w:val="00897769"/>
    <w:rsid w:val="00897BCB"/>
    <w:rsid w:val="008A3E75"/>
    <w:rsid w:val="008A5ABE"/>
    <w:rsid w:val="008A67FB"/>
    <w:rsid w:val="008B09BF"/>
    <w:rsid w:val="008B22A6"/>
    <w:rsid w:val="008B5557"/>
    <w:rsid w:val="008C15F2"/>
    <w:rsid w:val="008C2602"/>
    <w:rsid w:val="008C49F9"/>
    <w:rsid w:val="008C4D03"/>
    <w:rsid w:val="008C54C6"/>
    <w:rsid w:val="008C5D63"/>
    <w:rsid w:val="008C62CB"/>
    <w:rsid w:val="008D145E"/>
    <w:rsid w:val="008D340E"/>
    <w:rsid w:val="008D3E02"/>
    <w:rsid w:val="008E11A4"/>
    <w:rsid w:val="008E2364"/>
    <w:rsid w:val="008E34BD"/>
    <w:rsid w:val="008E484F"/>
    <w:rsid w:val="008E6AF1"/>
    <w:rsid w:val="008F1501"/>
    <w:rsid w:val="008F225B"/>
    <w:rsid w:val="008F2BB7"/>
    <w:rsid w:val="008F3841"/>
    <w:rsid w:val="008F4190"/>
    <w:rsid w:val="008F41C1"/>
    <w:rsid w:val="008F577D"/>
    <w:rsid w:val="008F5E7D"/>
    <w:rsid w:val="008F6348"/>
    <w:rsid w:val="009007B9"/>
    <w:rsid w:val="00902FC1"/>
    <w:rsid w:val="009046C2"/>
    <w:rsid w:val="009061BE"/>
    <w:rsid w:val="00906FE0"/>
    <w:rsid w:val="00912324"/>
    <w:rsid w:val="00912981"/>
    <w:rsid w:val="009136A8"/>
    <w:rsid w:val="00917508"/>
    <w:rsid w:val="00920C6C"/>
    <w:rsid w:val="0092464E"/>
    <w:rsid w:val="00931483"/>
    <w:rsid w:val="009338AF"/>
    <w:rsid w:val="00934726"/>
    <w:rsid w:val="009357F7"/>
    <w:rsid w:val="0093611B"/>
    <w:rsid w:val="009375D3"/>
    <w:rsid w:val="00940535"/>
    <w:rsid w:val="009422F6"/>
    <w:rsid w:val="0094371B"/>
    <w:rsid w:val="00945C5F"/>
    <w:rsid w:val="00945E72"/>
    <w:rsid w:val="00950387"/>
    <w:rsid w:val="00955F06"/>
    <w:rsid w:val="00961414"/>
    <w:rsid w:val="00963393"/>
    <w:rsid w:val="0096411A"/>
    <w:rsid w:val="00965984"/>
    <w:rsid w:val="00966F23"/>
    <w:rsid w:val="00966F6A"/>
    <w:rsid w:val="009701FD"/>
    <w:rsid w:val="00970536"/>
    <w:rsid w:val="00973C29"/>
    <w:rsid w:val="009740B1"/>
    <w:rsid w:val="0097453C"/>
    <w:rsid w:val="00976AFD"/>
    <w:rsid w:val="009772D7"/>
    <w:rsid w:val="00982D46"/>
    <w:rsid w:val="009843E6"/>
    <w:rsid w:val="009847E6"/>
    <w:rsid w:val="00985A14"/>
    <w:rsid w:val="009905A4"/>
    <w:rsid w:val="009932FA"/>
    <w:rsid w:val="00993730"/>
    <w:rsid w:val="00995498"/>
    <w:rsid w:val="009A1276"/>
    <w:rsid w:val="009A2CC1"/>
    <w:rsid w:val="009A5722"/>
    <w:rsid w:val="009A77D9"/>
    <w:rsid w:val="009B0596"/>
    <w:rsid w:val="009B06EC"/>
    <w:rsid w:val="009B2CC5"/>
    <w:rsid w:val="009B3D80"/>
    <w:rsid w:val="009B3E91"/>
    <w:rsid w:val="009B6757"/>
    <w:rsid w:val="009C2B76"/>
    <w:rsid w:val="009D5D43"/>
    <w:rsid w:val="009D6E9F"/>
    <w:rsid w:val="009D7263"/>
    <w:rsid w:val="009E0495"/>
    <w:rsid w:val="009E221F"/>
    <w:rsid w:val="009E2FF0"/>
    <w:rsid w:val="009E3186"/>
    <w:rsid w:val="009E644E"/>
    <w:rsid w:val="009F1F15"/>
    <w:rsid w:val="009F207A"/>
    <w:rsid w:val="009F546C"/>
    <w:rsid w:val="00A02611"/>
    <w:rsid w:val="00A02954"/>
    <w:rsid w:val="00A04170"/>
    <w:rsid w:val="00A06EF9"/>
    <w:rsid w:val="00A07A49"/>
    <w:rsid w:val="00A10DE9"/>
    <w:rsid w:val="00A12531"/>
    <w:rsid w:val="00A179F1"/>
    <w:rsid w:val="00A228F8"/>
    <w:rsid w:val="00A2639E"/>
    <w:rsid w:val="00A279DA"/>
    <w:rsid w:val="00A32EE2"/>
    <w:rsid w:val="00A344C0"/>
    <w:rsid w:val="00A36C73"/>
    <w:rsid w:val="00A54629"/>
    <w:rsid w:val="00A55F31"/>
    <w:rsid w:val="00A606D0"/>
    <w:rsid w:val="00A64347"/>
    <w:rsid w:val="00A66B69"/>
    <w:rsid w:val="00A707F7"/>
    <w:rsid w:val="00A72896"/>
    <w:rsid w:val="00A74CB2"/>
    <w:rsid w:val="00A752D1"/>
    <w:rsid w:val="00A75A7B"/>
    <w:rsid w:val="00A76528"/>
    <w:rsid w:val="00A769F7"/>
    <w:rsid w:val="00A77BE8"/>
    <w:rsid w:val="00A77C2F"/>
    <w:rsid w:val="00A8205C"/>
    <w:rsid w:val="00A8300E"/>
    <w:rsid w:val="00A83D4B"/>
    <w:rsid w:val="00A84A62"/>
    <w:rsid w:val="00A858FC"/>
    <w:rsid w:val="00A90302"/>
    <w:rsid w:val="00A90B66"/>
    <w:rsid w:val="00A91733"/>
    <w:rsid w:val="00A92A67"/>
    <w:rsid w:val="00A943FF"/>
    <w:rsid w:val="00A947AF"/>
    <w:rsid w:val="00A953CE"/>
    <w:rsid w:val="00A97648"/>
    <w:rsid w:val="00AA1841"/>
    <w:rsid w:val="00AA2756"/>
    <w:rsid w:val="00AA3E18"/>
    <w:rsid w:val="00AA7E33"/>
    <w:rsid w:val="00AB12BA"/>
    <w:rsid w:val="00AB1C11"/>
    <w:rsid w:val="00AB36B6"/>
    <w:rsid w:val="00AB5003"/>
    <w:rsid w:val="00AB554F"/>
    <w:rsid w:val="00AB7E83"/>
    <w:rsid w:val="00AC10AD"/>
    <w:rsid w:val="00AC1814"/>
    <w:rsid w:val="00AC2396"/>
    <w:rsid w:val="00AC5304"/>
    <w:rsid w:val="00AC7344"/>
    <w:rsid w:val="00AC75C9"/>
    <w:rsid w:val="00AD0F2F"/>
    <w:rsid w:val="00AD10BD"/>
    <w:rsid w:val="00AD232D"/>
    <w:rsid w:val="00AD2EC2"/>
    <w:rsid w:val="00AD34B0"/>
    <w:rsid w:val="00AD4222"/>
    <w:rsid w:val="00AD4FD4"/>
    <w:rsid w:val="00AD5664"/>
    <w:rsid w:val="00AD6A86"/>
    <w:rsid w:val="00AE00FA"/>
    <w:rsid w:val="00AE065E"/>
    <w:rsid w:val="00AE0AC5"/>
    <w:rsid w:val="00AE4F39"/>
    <w:rsid w:val="00AF3659"/>
    <w:rsid w:val="00AF3AC8"/>
    <w:rsid w:val="00AF4BA3"/>
    <w:rsid w:val="00AF5428"/>
    <w:rsid w:val="00B00438"/>
    <w:rsid w:val="00B02094"/>
    <w:rsid w:val="00B0257C"/>
    <w:rsid w:val="00B05A32"/>
    <w:rsid w:val="00B14E2E"/>
    <w:rsid w:val="00B153F6"/>
    <w:rsid w:val="00B155A3"/>
    <w:rsid w:val="00B16C2C"/>
    <w:rsid w:val="00B1759C"/>
    <w:rsid w:val="00B21824"/>
    <w:rsid w:val="00B22FBD"/>
    <w:rsid w:val="00B235DF"/>
    <w:rsid w:val="00B26C10"/>
    <w:rsid w:val="00B278D5"/>
    <w:rsid w:val="00B27C91"/>
    <w:rsid w:val="00B30FCF"/>
    <w:rsid w:val="00B31D43"/>
    <w:rsid w:val="00B41FF8"/>
    <w:rsid w:val="00B4384E"/>
    <w:rsid w:val="00B43D86"/>
    <w:rsid w:val="00B44FE2"/>
    <w:rsid w:val="00B572B3"/>
    <w:rsid w:val="00B577E7"/>
    <w:rsid w:val="00B601AF"/>
    <w:rsid w:val="00B645F5"/>
    <w:rsid w:val="00B6483D"/>
    <w:rsid w:val="00B669DC"/>
    <w:rsid w:val="00B67CDF"/>
    <w:rsid w:val="00B7055F"/>
    <w:rsid w:val="00B73365"/>
    <w:rsid w:val="00B74204"/>
    <w:rsid w:val="00B74DDB"/>
    <w:rsid w:val="00B81F68"/>
    <w:rsid w:val="00B82614"/>
    <w:rsid w:val="00B829D1"/>
    <w:rsid w:val="00B850A2"/>
    <w:rsid w:val="00B85B4B"/>
    <w:rsid w:val="00B865DC"/>
    <w:rsid w:val="00B9194A"/>
    <w:rsid w:val="00B91C7E"/>
    <w:rsid w:val="00B957A4"/>
    <w:rsid w:val="00B96F55"/>
    <w:rsid w:val="00BA097A"/>
    <w:rsid w:val="00BA1DCE"/>
    <w:rsid w:val="00BA345C"/>
    <w:rsid w:val="00BA3EBB"/>
    <w:rsid w:val="00BA48BC"/>
    <w:rsid w:val="00BA4999"/>
    <w:rsid w:val="00BA5114"/>
    <w:rsid w:val="00BA52C6"/>
    <w:rsid w:val="00BA5330"/>
    <w:rsid w:val="00BA5871"/>
    <w:rsid w:val="00BB0CC7"/>
    <w:rsid w:val="00BB285C"/>
    <w:rsid w:val="00BB2E48"/>
    <w:rsid w:val="00BB463D"/>
    <w:rsid w:val="00BB7D42"/>
    <w:rsid w:val="00BD105D"/>
    <w:rsid w:val="00BD174A"/>
    <w:rsid w:val="00BD3C2E"/>
    <w:rsid w:val="00BD5539"/>
    <w:rsid w:val="00BD6959"/>
    <w:rsid w:val="00BD7BE2"/>
    <w:rsid w:val="00BE0DB0"/>
    <w:rsid w:val="00BE2A2B"/>
    <w:rsid w:val="00BE2BF9"/>
    <w:rsid w:val="00BE34EC"/>
    <w:rsid w:val="00BE5A7A"/>
    <w:rsid w:val="00BE5CD8"/>
    <w:rsid w:val="00BE7280"/>
    <w:rsid w:val="00BF363D"/>
    <w:rsid w:val="00BF5C2A"/>
    <w:rsid w:val="00BF7505"/>
    <w:rsid w:val="00C001FF"/>
    <w:rsid w:val="00C007CC"/>
    <w:rsid w:val="00C00DD3"/>
    <w:rsid w:val="00C01422"/>
    <w:rsid w:val="00C0429E"/>
    <w:rsid w:val="00C05566"/>
    <w:rsid w:val="00C103F0"/>
    <w:rsid w:val="00C135DE"/>
    <w:rsid w:val="00C15586"/>
    <w:rsid w:val="00C1695A"/>
    <w:rsid w:val="00C20ED3"/>
    <w:rsid w:val="00C23C70"/>
    <w:rsid w:val="00C26989"/>
    <w:rsid w:val="00C279F3"/>
    <w:rsid w:val="00C365ED"/>
    <w:rsid w:val="00C417D0"/>
    <w:rsid w:val="00C4242C"/>
    <w:rsid w:val="00C426D4"/>
    <w:rsid w:val="00C43466"/>
    <w:rsid w:val="00C44C95"/>
    <w:rsid w:val="00C45F27"/>
    <w:rsid w:val="00C51815"/>
    <w:rsid w:val="00C52442"/>
    <w:rsid w:val="00C527DF"/>
    <w:rsid w:val="00C5487F"/>
    <w:rsid w:val="00C573ED"/>
    <w:rsid w:val="00C602B5"/>
    <w:rsid w:val="00C62363"/>
    <w:rsid w:val="00C654F0"/>
    <w:rsid w:val="00C65839"/>
    <w:rsid w:val="00C72CC4"/>
    <w:rsid w:val="00C75BCD"/>
    <w:rsid w:val="00C76992"/>
    <w:rsid w:val="00C76EAC"/>
    <w:rsid w:val="00C82767"/>
    <w:rsid w:val="00C836B8"/>
    <w:rsid w:val="00C850F4"/>
    <w:rsid w:val="00C858E7"/>
    <w:rsid w:val="00C87E7F"/>
    <w:rsid w:val="00C902CD"/>
    <w:rsid w:val="00C91DD4"/>
    <w:rsid w:val="00CA1B97"/>
    <w:rsid w:val="00CA2CAE"/>
    <w:rsid w:val="00CA5F2B"/>
    <w:rsid w:val="00CB39B3"/>
    <w:rsid w:val="00CB3AA8"/>
    <w:rsid w:val="00CB69D8"/>
    <w:rsid w:val="00CC3467"/>
    <w:rsid w:val="00CC4D7D"/>
    <w:rsid w:val="00CC5B48"/>
    <w:rsid w:val="00CD0B82"/>
    <w:rsid w:val="00CD1795"/>
    <w:rsid w:val="00CD3CA5"/>
    <w:rsid w:val="00CD4C78"/>
    <w:rsid w:val="00CE0654"/>
    <w:rsid w:val="00CE31CA"/>
    <w:rsid w:val="00CE6BBB"/>
    <w:rsid w:val="00CE6F09"/>
    <w:rsid w:val="00CF1072"/>
    <w:rsid w:val="00CF4598"/>
    <w:rsid w:val="00CF4EF2"/>
    <w:rsid w:val="00CF6356"/>
    <w:rsid w:val="00D0039B"/>
    <w:rsid w:val="00D06629"/>
    <w:rsid w:val="00D0761E"/>
    <w:rsid w:val="00D108A1"/>
    <w:rsid w:val="00D11EEB"/>
    <w:rsid w:val="00D12F9D"/>
    <w:rsid w:val="00D13B10"/>
    <w:rsid w:val="00D149F1"/>
    <w:rsid w:val="00D1793A"/>
    <w:rsid w:val="00D219B2"/>
    <w:rsid w:val="00D24FEC"/>
    <w:rsid w:val="00D26CAD"/>
    <w:rsid w:val="00D34662"/>
    <w:rsid w:val="00D348D4"/>
    <w:rsid w:val="00D379A0"/>
    <w:rsid w:val="00D37ED4"/>
    <w:rsid w:val="00D40007"/>
    <w:rsid w:val="00D41A43"/>
    <w:rsid w:val="00D42B01"/>
    <w:rsid w:val="00D445AA"/>
    <w:rsid w:val="00D46F0B"/>
    <w:rsid w:val="00D51E21"/>
    <w:rsid w:val="00D5398F"/>
    <w:rsid w:val="00D54E3E"/>
    <w:rsid w:val="00D57A0E"/>
    <w:rsid w:val="00D62326"/>
    <w:rsid w:val="00D66D37"/>
    <w:rsid w:val="00D66F3E"/>
    <w:rsid w:val="00D676BA"/>
    <w:rsid w:val="00D71533"/>
    <w:rsid w:val="00D71F64"/>
    <w:rsid w:val="00D73463"/>
    <w:rsid w:val="00D80998"/>
    <w:rsid w:val="00D80CB3"/>
    <w:rsid w:val="00D850A8"/>
    <w:rsid w:val="00D852BF"/>
    <w:rsid w:val="00D907B2"/>
    <w:rsid w:val="00D92A83"/>
    <w:rsid w:val="00D92DBD"/>
    <w:rsid w:val="00D932D8"/>
    <w:rsid w:val="00D938DB"/>
    <w:rsid w:val="00D939BA"/>
    <w:rsid w:val="00D94B57"/>
    <w:rsid w:val="00D94D3C"/>
    <w:rsid w:val="00D95572"/>
    <w:rsid w:val="00D96D53"/>
    <w:rsid w:val="00DA25BE"/>
    <w:rsid w:val="00DA55B5"/>
    <w:rsid w:val="00DA7559"/>
    <w:rsid w:val="00DB07BD"/>
    <w:rsid w:val="00DB33C9"/>
    <w:rsid w:val="00DB44CF"/>
    <w:rsid w:val="00DB4CE0"/>
    <w:rsid w:val="00DB5661"/>
    <w:rsid w:val="00DC39AC"/>
    <w:rsid w:val="00DC579F"/>
    <w:rsid w:val="00DC7BD5"/>
    <w:rsid w:val="00DC7F7D"/>
    <w:rsid w:val="00DD07EA"/>
    <w:rsid w:val="00DD1F1B"/>
    <w:rsid w:val="00DD3180"/>
    <w:rsid w:val="00DD46D0"/>
    <w:rsid w:val="00DD6CB7"/>
    <w:rsid w:val="00DE2386"/>
    <w:rsid w:val="00DE33CD"/>
    <w:rsid w:val="00DE38A0"/>
    <w:rsid w:val="00DE3C25"/>
    <w:rsid w:val="00DE727E"/>
    <w:rsid w:val="00DE7CD3"/>
    <w:rsid w:val="00DF00BD"/>
    <w:rsid w:val="00DF04FC"/>
    <w:rsid w:val="00DF1B4F"/>
    <w:rsid w:val="00DF1D31"/>
    <w:rsid w:val="00DF3626"/>
    <w:rsid w:val="00DF36C9"/>
    <w:rsid w:val="00DF3E32"/>
    <w:rsid w:val="00DF6DBF"/>
    <w:rsid w:val="00E0354F"/>
    <w:rsid w:val="00E06CCA"/>
    <w:rsid w:val="00E1106C"/>
    <w:rsid w:val="00E14558"/>
    <w:rsid w:val="00E17610"/>
    <w:rsid w:val="00E21481"/>
    <w:rsid w:val="00E22578"/>
    <w:rsid w:val="00E24C46"/>
    <w:rsid w:val="00E24E82"/>
    <w:rsid w:val="00E261A3"/>
    <w:rsid w:val="00E27264"/>
    <w:rsid w:val="00E32A7F"/>
    <w:rsid w:val="00E33C0F"/>
    <w:rsid w:val="00E34EBA"/>
    <w:rsid w:val="00E433D7"/>
    <w:rsid w:val="00E4368D"/>
    <w:rsid w:val="00E4415E"/>
    <w:rsid w:val="00E45446"/>
    <w:rsid w:val="00E45826"/>
    <w:rsid w:val="00E4739E"/>
    <w:rsid w:val="00E50A9F"/>
    <w:rsid w:val="00E518A0"/>
    <w:rsid w:val="00E55610"/>
    <w:rsid w:val="00E55BF6"/>
    <w:rsid w:val="00E56036"/>
    <w:rsid w:val="00E565DE"/>
    <w:rsid w:val="00E61F7B"/>
    <w:rsid w:val="00E625C1"/>
    <w:rsid w:val="00E63700"/>
    <w:rsid w:val="00E71978"/>
    <w:rsid w:val="00E72341"/>
    <w:rsid w:val="00E72B43"/>
    <w:rsid w:val="00E7480F"/>
    <w:rsid w:val="00E76123"/>
    <w:rsid w:val="00E76A9E"/>
    <w:rsid w:val="00E76D28"/>
    <w:rsid w:val="00E77B76"/>
    <w:rsid w:val="00E82962"/>
    <w:rsid w:val="00E83F1A"/>
    <w:rsid w:val="00E84A2F"/>
    <w:rsid w:val="00E8581B"/>
    <w:rsid w:val="00E911CD"/>
    <w:rsid w:val="00E9149C"/>
    <w:rsid w:val="00E96F43"/>
    <w:rsid w:val="00EA1F9D"/>
    <w:rsid w:val="00EA6586"/>
    <w:rsid w:val="00EA6C12"/>
    <w:rsid w:val="00EA6EAB"/>
    <w:rsid w:val="00EA7B43"/>
    <w:rsid w:val="00EB00AF"/>
    <w:rsid w:val="00EB0BDE"/>
    <w:rsid w:val="00EB4312"/>
    <w:rsid w:val="00EB5226"/>
    <w:rsid w:val="00EB641B"/>
    <w:rsid w:val="00EC0615"/>
    <w:rsid w:val="00EC0A5F"/>
    <w:rsid w:val="00EC5484"/>
    <w:rsid w:val="00EC57DB"/>
    <w:rsid w:val="00ED0BEE"/>
    <w:rsid w:val="00ED43CD"/>
    <w:rsid w:val="00ED6E47"/>
    <w:rsid w:val="00EE16CF"/>
    <w:rsid w:val="00EE2229"/>
    <w:rsid w:val="00EE343D"/>
    <w:rsid w:val="00EE5819"/>
    <w:rsid w:val="00EE6858"/>
    <w:rsid w:val="00EE7C28"/>
    <w:rsid w:val="00EF0C1E"/>
    <w:rsid w:val="00EF13FC"/>
    <w:rsid w:val="00EF23DE"/>
    <w:rsid w:val="00EF35B1"/>
    <w:rsid w:val="00EF6860"/>
    <w:rsid w:val="00EF7FCF"/>
    <w:rsid w:val="00F02BC3"/>
    <w:rsid w:val="00F0369F"/>
    <w:rsid w:val="00F109E3"/>
    <w:rsid w:val="00F10A3C"/>
    <w:rsid w:val="00F127B4"/>
    <w:rsid w:val="00F12A3B"/>
    <w:rsid w:val="00F144BD"/>
    <w:rsid w:val="00F147AB"/>
    <w:rsid w:val="00F1506F"/>
    <w:rsid w:val="00F16802"/>
    <w:rsid w:val="00F1710E"/>
    <w:rsid w:val="00F30E38"/>
    <w:rsid w:val="00F331FF"/>
    <w:rsid w:val="00F33237"/>
    <w:rsid w:val="00F3352B"/>
    <w:rsid w:val="00F33BB4"/>
    <w:rsid w:val="00F3417B"/>
    <w:rsid w:val="00F35780"/>
    <w:rsid w:val="00F37BF3"/>
    <w:rsid w:val="00F45313"/>
    <w:rsid w:val="00F46397"/>
    <w:rsid w:val="00F477F2"/>
    <w:rsid w:val="00F47C84"/>
    <w:rsid w:val="00F50949"/>
    <w:rsid w:val="00F52131"/>
    <w:rsid w:val="00F52A66"/>
    <w:rsid w:val="00F52F7C"/>
    <w:rsid w:val="00F54485"/>
    <w:rsid w:val="00F54C85"/>
    <w:rsid w:val="00F558E7"/>
    <w:rsid w:val="00F5751F"/>
    <w:rsid w:val="00F60522"/>
    <w:rsid w:val="00F613B7"/>
    <w:rsid w:val="00F61B9A"/>
    <w:rsid w:val="00F62715"/>
    <w:rsid w:val="00F64C88"/>
    <w:rsid w:val="00F656CF"/>
    <w:rsid w:val="00F66D8D"/>
    <w:rsid w:val="00F67D87"/>
    <w:rsid w:val="00F70535"/>
    <w:rsid w:val="00F709B3"/>
    <w:rsid w:val="00F711B1"/>
    <w:rsid w:val="00F712A4"/>
    <w:rsid w:val="00F739D7"/>
    <w:rsid w:val="00F74434"/>
    <w:rsid w:val="00F755A5"/>
    <w:rsid w:val="00F7568A"/>
    <w:rsid w:val="00F768AE"/>
    <w:rsid w:val="00F76F6E"/>
    <w:rsid w:val="00F8193C"/>
    <w:rsid w:val="00F82F9F"/>
    <w:rsid w:val="00F83F90"/>
    <w:rsid w:val="00F84F82"/>
    <w:rsid w:val="00F85312"/>
    <w:rsid w:val="00F85F58"/>
    <w:rsid w:val="00F86A88"/>
    <w:rsid w:val="00F87AF5"/>
    <w:rsid w:val="00F9312D"/>
    <w:rsid w:val="00F94696"/>
    <w:rsid w:val="00F961E2"/>
    <w:rsid w:val="00F9743E"/>
    <w:rsid w:val="00FA0E22"/>
    <w:rsid w:val="00FA1EB5"/>
    <w:rsid w:val="00FA3305"/>
    <w:rsid w:val="00FA62B9"/>
    <w:rsid w:val="00FB074C"/>
    <w:rsid w:val="00FB30A7"/>
    <w:rsid w:val="00FB3A4C"/>
    <w:rsid w:val="00FC7A62"/>
    <w:rsid w:val="00FD1874"/>
    <w:rsid w:val="00FD1F15"/>
    <w:rsid w:val="00FD5840"/>
    <w:rsid w:val="00FE34F0"/>
    <w:rsid w:val="00FE3CAE"/>
    <w:rsid w:val="00FE619E"/>
    <w:rsid w:val="00FE6D30"/>
    <w:rsid w:val="00FE6E8A"/>
    <w:rsid w:val="00FE7F6E"/>
    <w:rsid w:val="00FF0601"/>
    <w:rsid w:val="00FF51B6"/>
    <w:rsid w:val="00FF5CE2"/>
    <w:rsid w:val="00FF5EA4"/>
    <w:rsid w:val="00FF6189"/>
    <w:rsid w:val="00FF6248"/>
    <w:rsid w:val="00FF72FA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F6860"/>
    <w:pPr>
      <w:jc w:val="center"/>
    </w:pPr>
    <w:rPr>
      <w:sz w:val="28"/>
    </w:rPr>
  </w:style>
  <w:style w:type="paragraph" w:customStyle="1" w:styleId="Style9">
    <w:name w:val="Style9"/>
    <w:basedOn w:val="a"/>
    <w:rsid w:val="00EF6860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EF6860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rsid w:val="00EF6860"/>
    <w:pPr>
      <w:autoSpaceDE w:val="0"/>
      <w:autoSpaceDN w:val="0"/>
      <w:adjustRightInd w:val="0"/>
      <w:jc w:val="both"/>
    </w:pPr>
    <w:rPr>
      <w:rFonts w:ascii="Virtec Times New Roman Uz" w:hAnsi="Virtec Times New Roman Uz"/>
      <w:sz w:val="20"/>
      <w:szCs w:val="20"/>
    </w:rPr>
  </w:style>
  <w:style w:type="paragraph" w:styleId="a6">
    <w:name w:val="Balloon Text"/>
    <w:basedOn w:val="a"/>
    <w:semiHidden/>
    <w:rsid w:val="000C2DFD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301053"/>
    <w:pPr>
      <w:jc w:val="center"/>
    </w:pPr>
    <w:rPr>
      <w:b/>
      <w:bCs/>
      <w:sz w:val="32"/>
      <w:lang w:val="uz-Cyrl-UZ"/>
    </w:rPr>
  </w:style>
  <w:style w:type="paragraph" w:customStyle="1" w:styleId="a8">
    <w:name w:val="Знак Знак Знак Знак"/>
    <w:basedOn w:val="a"/>
    <w:autoRedefine/>
    <w:rsid w:val="008E11A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Normal (Web)"/>
    <w:basedOn w:val="a"/>
    <w:uiPriority w:val="99"/>
    <w:rsid w:val="00884AE1"/>
    <w:pPr>
      <w:spacing w:before="100" w:beforeAutospacing="1" w:after="100" w:afterAutospacing="1"/>
    </w:pPr>
  </w:style>
  <w:style w:type="character" w:styleId="aa">
    <w:name w:val="Strong"/>
    <w:basedOn w:val="a0"/>
    <w:qFormat/>
    <w:rsid w:val="00884AE1"/>
    <w:rPr>
      <w:b/>
      <w:bCs/>
    </w:rPr>
  </w:style>
  <w:style w:type="character" w:styleId="ab">
    <w:name w:val="Hyperlink"/>
    <w:basedOn w:val="a0"/>
    <w:uiPriority w:val="99"/>
    <w:unhideWhenUsed/>
    <w:rsid w:val="00F0369F"/>
    <w:rPr>
      <w:color w:val="0000FF"/>
      <w:u w:val="single"/>
    </w:rPr>
  </w:style>
  <w:style w:type="paragraph" w:customStyle="1" w:styleId="ac">
    <w:name w:val="Знак Знак Знак Знак"/>
    <w:basedOn w:val="a"/>
    <w:autoRedefine/>
    <w:rsid w:val="0097453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Знак Знак Знак Знак"/>
    <w:basedOn w:val="a"/>
    <w:autoRedefine/>
    <w:rsid w:val="008F225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A82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F6860"/>
    <w:pPr>
      <w:jc w:val="center"/>
    </w:pPr>
    <w:rPr>
      <w:sz w:val="28"/>
    </w:rPr>
  </w:style>
  <w:style w:type="paragraph" w:customStyle="1" w:styleId="Style9">
    <w:name w:val="Style9"/>
    <w:basedOn w:val="a"/>
    <w:rsid w:val="00EF6860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EF6860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rsid w:val="00EF6860"/>
    <w:pPr>
      <w:autoSpaceDE w:val="0"/>
      <w:autoSpaceDN w:val="0"/>
      <w:adjustRightInd w:val="0"/>
      <w:jc w:val="both"/>
    </w:pPr>
    <w:rPr>
      <w:rFonts w:ascii="Virtec Times New Roman Uz" w:hAnsi="Virtec Times New Roman Uz"/>
      <w:sz w:val="20"/>
      <w:szCs w:val="20"/>
    </w:rPr>
  </w:style>
  <w:style w:type="paragraph" w:styleId="a6">
    <w:name w:val="Balloon Text"/>
    <w:basedOn w:val="a"/>
    <w:semiHidden/>
    <w:rsid w:val="000C2DFD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301053"/>
    <w:pPr>
      <w:jc w:val="center"/>
    </w:pPr>
    <w:rPr>
      <w:b/>
      <w:bCs/>
      <w:sz w:val="32"/>
      <w:lang w:val="uz-Cyrl-UZ"/>
    </w:rPr>
  </w:style>
  <w:style w:type="paragraph" w:customStyle="1" w:styleId="a8">
    <w:name w:val="Знак Знак Знак Знак"/>
    <w:basedOn w:val="a"/>
    <w:autoRedefine/>
    <w:rsid w:val="008E11A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Normal (Web)"/>
    <w:basedOn w:val="a"/>
    <w:uiPriority w:val="99"/>
    <w:rsid w:val="00884AE1"/>
    <w:pPr>
      <w:spacing w:before="100" w:beforeAutospacing="1" w:after="100" w:afterAutospacing="1"/>
    </w:pPr>
  </w:style>
  <w:style w:type="character" w:styleId="aa">
    <w:name w:val="Strong"/>
    <w:basedOn w:val="a0"/>
    <w:qFormat/>
    <w:rsid w:val="00884AE1"/>
    <w:rPr>
      <w:b/>
      <w:bCs/>
    </w:rPr>
  </w:style>
  <w:style w:type="character" w:styleId="ab">
    <w:name w:val="Hyperlink"/>
    <w:basedOn w:val="a0"/>
    <w:uiPriority w:val="99"/>
    <w:unhideWhenUsed/>
    <w:rsid w:val="00F0369F"/>
    <w:rPr>
      <w:color w:val="0000FF"/>
      <w:u w:val="single"/>
    </w:rPr>
  </w:style>
  <w:style w:type="paragraph" w:customStyle="1" w:styleId="ac">
    <w:name w:val="Знак Знак Знак Знак"/>
    <w:basedOn w:val="a"/>
    <w:autoRedefine/>
    <w:rsid w:val="0097453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Знак Знак Знак Знак"/>
    <w:basedOn w:val="a"/>
    <w:autoRedefine/>
    <w:rsid w:val="008F225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A8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 Д И – С О Т Д И   Ш А Р Т Н О М А С И № 28</vt:lpstr>
    </vt:vector>
  </TitlesOfParts>
  <Company>BUKOFU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 Д И – С О Т Д И   Ш А Р Т Н О М А С И № 28</dc:title>
  <dc:creator>user</dc:creator>
  <cp:lastModifiedBy>Dilshod</cp:lastModifiedBy>
  <cp:revision>2</cp:revision>
  <cp:lastPrinted>2022-10-19T04:27:00Z</cp:lastPrinted>
  <dcterms:created xsi:type="dcterms:W3CDTF">2022-11-01T10:34:00Z</dcterms:created>
  <dcterms:modified xsi:type="dcterms:W3CDTF">2022-11-01T10:34:00Z</dcterms:modified>
</cp:coreProperties>
</file>